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11624"/>
      </w:tblGrid>
      <w:tr w:rsidR="00823A95" w:rsidRPr="009C3D61" w14:paraId="5FCDA136" w14:textId="77777777" w:rsidTr="00E0319F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8059" w14:textId="2101C69E" w:rsidR="00B73A19" w:rsidRPr="009C3D61" w:rsidRDefault="00EC0438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BE54" w14:textId="7D98459D" w:rsidR="00B73A19" w:rsidRPr="009C3D61" w:rsidRDefault="00BF72DD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Мартьянова Юлия Алексеевна</w:t>
            </w:r>
          </w:p>
        </w:tc>
      </w:tr>
      <w:tr w:rsidR="006D7F34" w:rsidRPr="009C3D61" w14:paraId="7D5A8DB0" w14:textId="77777777" w:rsidTr="00E0319F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B38" w14:textId="62268049" w:rsidR="006D7F34" w:rsidRDefault="006D7F34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B1E" w14:textId="526533A4" w:rsidR="006D7F34" w:rsidRPr="009C3D61" w:rsidRDefault="006D7F3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Профильный труд, сельскохозяйственный труд</w:t>
            </w:r>
          </w:p>
        </w:tc>
      </w:tr>
      <w:tr w:rsidR="006D7F34" w:rsidRPr="009C3D61" w14:paraId="4E947CC2" w14:textId="77777777" w:rsidTr="00E0319F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25F" w14:textId="5FA8A311" w:rsidR="006D7F34" w:rsidRDefault="006D7F34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занятия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5EBF" w14:textId="6C8C9559" w:rsidR="006D7F34" w:rsidRDefault="006D7F3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</w:p>
        </w:tc>
      </w:tr>
      <w:tr w:rsidR="00823A95" w:rsidRPr="009C3D61" w14:paraId="57724166" w14:textId="77777777" w:rsidTr="00617D62">
        <w:trPr>
          <w:trHeight w:val="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8D4" w14:textId="5C2D5E4F" w:rsidR="00B73A19" w:rsidRPr="009C3D61" w:rsidRDefault="00D6709B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22A7" w14:textId="4408DCB8" w:rsidR="00B73A19" w:rsidRPr="009C3D61" w:rsidRDefault="0067163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обучающихся </w:t>
            </w:r>
            <w:r w:rsidR="006C4DF5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EC043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 8, 9</w:t>
            </w:r>
            <w:r w:rsidR="00A83825" w:rsidRPr="009C3D6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823A95" w:rsidRPr="009C3D61" w14:paraId="49B0C2CB" w14:textId="77777777" w:rsidTr="00617D62">
        <w:trPr>
          <w:trHeight w:val="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D300" w14:textId="5387DE68"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84E3" w14:textId="39BA3D05" w:rsidR="00B73A19" w:rsidRPr="009C3D61" w:rsidRDefault="00F3529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</w:t>
            </w:r>
            <w:r w:rsidR="003C62F9">
              <w:rPr>
                <w:rFonts w:ascii="Times New Roman" w:hAnsi="Times New Roman"/>
                <w:sz w:val="24"/>
                <w:szCs w:val="24"/>
              </w:rPr>
              <w:t>анно</w:t>
            </w:r>
            <w:r w:rsidR="00EC0438">
              <w:rPr>
                <w:rFonts w:ascii="Times New Roman" w:hAnsi="Times New Roman"/>
                <w:sz w:val="24"/>
                <w:szCs w:val="24"/>
              </w:rPr>
              <w:t xml:space="preserve"> из семян и крупы</w:t>
            </w:r>
            <w:r w:rsidR="003C62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A95" w:rsidRPr="009C3D61" w14:paraId="3E836D27" w14:textId="77777777" w:rsidTr="00617D62">
        <w:trPr>
          <w:trHeight w:val="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C6C8" w14:textId="77777777"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A2C1" w14:textId="5EA25697" w:rsidR="00B73A19" w:rsidRPr="00E0319F" w:rsidRDefault="00EC0438" w:rsidP="00E0319F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EC0438">
              <w:rPr>
                <w:rFonts w:ascii="Times New Roman" w:hAnsi="Times New Roman"/>
                <w:sz w:val="24"/>
                <w:szCs w:val="24"/>
              </w:rPr>
              <w:t xml:space="preserve">условий для </w:t>
            </w:r>
            <w:r w:rsidRPr="00EC04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обобщения и систематизации </w:t>
            </w:r>
            <w:r w:rsidRPr="00EC0438">
              <w:rPr>
                <w:rFonts w:ascii="Times New Roman" w:hAnsi="Times New Roman"/>
                <w:sz w:val="24"/>
                <w:szCs w:val="24"/>
              </w:rPr>
              <w:t>знаний о семенах различных культур</w:t>
            </w:r>
            <w:r w:rsidR="00E031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A95" w:rsidRPr="009C3D61" w14:paraId="4CED2E56" w14:textId="77777777" w:rsidTr="00617D62">
        <w:trPr>
          <w:trHeight w:val="9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3CFF" w14:textId="77777777"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057" w14:textId="6BCC077C" w:rsidR="00EC0438" w:rsidRPr="00EC0438" w:rsidRDefault="001D0CA9" w:rsidP="00EC0438">
            <w:pPr>
              <w:pStyle w:val="a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  <w:r w:rsidR="00EC0438" w:rsidRPr="00EC0438">
              <w:rPr>
                <w:shd w:val="clear" w:color="auto" w:fill="FFFFFF"/>
              </w:rPr>
              <w:t xml:space="preserve">расширить и уточнить представление о семенах овощных, полевых и цветковых культур; </w:t>
            </w:r>
          </w:p>
          <w:p w14:paraId="6FDD790F" w14:textId="1DBCECAF" w:rsidR="00BF72DD" w:rsidRPr="00EC0438" w:rsidRDefault="00BF72DD" w:rsidP="00BF72DD">
            <w:pPr>
              <w:pStyle w:val="a8"/>
            </w:pPr>
            <w:r w:rsidRPr="00EC0438">
              <w:t>-корригировать</w:t>
            </w:r>
            <w:r w:rsidR="008C1A79" w:rsidRPr="00EC0438">
              <w:t xml:space="preserve"> </w:t>
            </w:r>
            <w:r w:rsidR="00EC0438" w:rsidRPr="00EC0438">
              <w:t>мелкую моторику, образную и словесно-логическую память</w:t>
            </w:r>
            <w:r w:rsidRPr="00EC0438">
              <w:t>;</w:t>
            </w:r>
          </w:p>
          <w:p w14:paraId="1E7A17BB" w14:textId="5D45DAEC" w:rsidR="00BF72DD" w:rsidRPr="00EC0438" w:rsidRDefault="00BF72DD" w:rsidP="00BF72DD">
            <w:pPr>
              <w:pStyle w:val="a8"/>
            </w:pPr>
            <w:r w:rsidRPr="00EC0438">
              <w:t xml:space="preserve">-воспитывать </w:t>
            </w:r>
            <w:r w:rsidR="008C1A79" w:rsidRPr="00EC0438">
              <w:t xml:space="preserve">у обучающихся </w:t>
            </w:r>
            <w:r w:rsidR="00EC0438" w:rsidRPr="00EC0438">
              <w:rPr>
                <w:color w:val="000000"/>
              </w:rPr>
              <w:t>усидчивость, самостоятельность, аккуратность при выполнении работы</w:t>
            </w:r>
            <w:r w:rsidR="008C1A79" w:rsidRPr="00EC0438">
              <w:t>.</w:t>
            </w:r>
          </w:p>
        </w:tc>
      </w:tr>
      <w:tr w:rsidR="00823A95" w:rsidRPr="009C3D61" w14:paraId="4B5EF86A" w14:textId="77777777" w:rsidTr="00617D62">
        <w:trPr>
          <w:trHeight w:val="16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6512" w14:textId="346EFD8C" w:rsidR="00B73A19" w:rsidRPr="009C3D61" w:rsidRDefault="00B73A19" w:rsidP="00923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БУД</w:t>
            </w:r>
          </w:p>
          <w:p w14:paraId="168D367D" w14:textId="77777777"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D18" w14:textId="77777777" w:rsidR="00EC0438" w:rsidRPr="00EC0438" w:rsidRDefault="00D6709B" w:rsidP="00EC0438">
            <w:pPr>
              <w:pStyle w:val="a8"/>
            </w:pPr>
            <w:r w:rsidRPr="00EC0438">
              <w:rPr>
                <w:b/>
              </w:rPr>
              <w:t>Личностные результаты</w:t>
            </w:r>
            <w:r w:rsidRPr="00EC0438">
              <w:rPr>
                <w:b/>
                <w:bCs/>
              </w:rPr>
              <w:t xml:space="preserve"> БУД</w:t>
            </w:r>
            <w:r w:rsidRPr="00EC0438">
              <w:rPr>
                <w:b/>
              </w:rPr>
              <w:t>:</w:t>
            </w:r>
            <w:r w:rsidR="00BF72DD" w:rsidRPr="00EC0438">
              <w:t xml:space="preserve"> </w:t>
            </w:r>
            <w:r w:rsidR="00EC0438" w:rsidRPr="00EC0438">
              <w:t xml:space="preserve">уважительно и бережно относиться к людям труда и результатам их деятельности; </w:t>
            </w:r>
          </w:p>
          <w:p w14:paraId="601B4D17" w14:textId="3D180353" w:rsidR="00D6709B" w:rsidRPr="00EC0438" w:rsidRDefault="00D6709B" w:rsidP="00EC0438">
            <w:pPr>
              <w:pStyle w:val="a8"/>
              <w:rPr>
                <w:rFonts w:eastAsia="Calibri"/>
                <w:b/>
                <w:bCs/>
                <w:color w:val="000000"/>
                <w:bdr w:val="none" w:sz="0" w:space="0" w:color="auto" w:frame="1"/>
                <w:lang w:eastAsia="en-US"/>
              </w:rPr>
            </w:pPr>
            <w:r w:rsidRPr="00EC0438">
              <w:rPr>
                <w:b/>
                <w:bCs/>
              </w:rPr>
              <w:t>Регулятивные БУД:</w:t>
            </w:r>
            <w:r w:rsidR="00BF72DD" w:rsidRPr="00EC0438">
              <w:t xml:space="preserve"> с</w:t>
            </w:r>
            <w:r w:rsidRPr="00EC0438">
              <w:t>пособность выделять и осознавать обучающимися то, что усвоено на занятии.</w:t>
            </w:r>
          </w:p>
          <w:p w14:paraId="382218B3" w14:textId="1E405647" w:rsidR="00EC0438" w:rsidRPr="00EC0438" w:rsidRDefault="00D6709B" w:rsidP="00EC0438">
            <w:pPr>
              <w:pStyle w:val="a8"/>
              <w:rPr>
                <w:color w:val="000000"/>
              </w:rPr>
            </w:pPr>
            <w:r w:rsidRPr="00EC0438">
              <w:rPr>
                <w:b/>
                <w:bCs/>
              </w:rPr>
              <w:t>Познавательные БУД</w:t>
            </w:r>
            <w:r w:rsidRPr="00EC0438">
              <w:rPr>
                <w:bCs/>
              </w:rPr>
              <w:t xml:space="preserve">: </w:t>
            </w:r>
            <w:r w:rsidR="00EC0438" w:rsidRPr="00EC0438">
              <w:t>дифференцированно воспринимать окружающий мир, его временно-пространственную организацию.</w:t>
            </w:r>
          </w:p>
          <w:p w14:paraId="31D6F50F" w14:textId="77777777" w:rsidR="00B73A19" w:rsidRPr="00EC0438" w:rsidRDefault="00D6709B" w:rsidP="0067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43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БУД:</w:t>
            </w:r>
            <w:r w:rsidR="00BF72DD" w:rsidRPr="00EC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Pr="00EC0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ормулировать высказывание; участвовать в коллективном обсуждении, умение адекватно использовать речевые средства для представления результата.</w:t>
            </w:r>
          </w:p>
          <w:p w14:paraId="70280BF0" w14:textId="238E430D" w:rsidR="00EC0438" w:rsidRPr="00EC0438" w:rsidRDefault="00EC0438" w:rsidP="0067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C04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Предметные: </w:t>
            </w:r>
            <w:r w:rsidRPr="00EC0438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наблюдать и описывать материалы для работы.</w:t>
            </w:r>
          </w:p>
        </w:tc>
      </w:tr>
      <w:tr w:rsidR="00B73A19" w:rsidRPr="009C3D61" w14:paraId="798B74CE" w14:textId="77777777" w:rsidTr="00617D62">
        <w:trPr>
          <w:trHeight w:val="5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8A9" w14:textId="77777777" w:rsidR="00923419" w:rsidRPr="009C3D61" w:rsidRDefault="00B73A19" w:rsidP="00E84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02F" w14:textId="672CA56D" w:rsidR="00B73A19" w:rsidRPr="00EC0438" w:rsidRDefault="00B73A19" w:rsidP="00EC0438">
            <w:pPr>
              <w:pStyle w:val="a8"/>
              <w:rPr>
                <w:color w:val="000000"/>
              </w:rPr>
            </w:pPr>
            <w:r w:rsidRPr="009C3D61">
              <w:t xml:space="preserve">Мультимедийный проектор, компьютер, презентация, </w:t>
            </w:r>
            <w:r w:rsidR="00EC0438" w:rsidRPr="002D5D6A">
              <w:rPr>
                <w:color w:val="000000"/>
              </w:rPr>
              <w:t>декоративные бумажные тарелки, семена и крупы, клей</w:t>
            </w:r>
            <w:r w:rsidR="0067163F">
              <w:rPr>
                <w:color w:val="000000"/>
              </w:rPr>
              <w:t>-карандаш</w:t>
            </w:r>
            <w:r w:rsidR="00EC0438" w:rsidRPr="002D5D6A">
              <w:rPr>
                <w:color w:val="000000"/>
              </w:rPr>
              <w:t xml:space="preserve">, </w:t>
            </w:r>
            <w:r w:rsidR="0067163F">
              <w:rPr>
                <w:color w:val="000000"/>
              </w:rPr>
              <w:t xml:space="preserve">краски, </w:t>
            </w:r>
            <w:r w:rsidR="00EC0438" w:rsidRPr="002D5D6A">
              <w:rPr>
                <w:color w:val="000000"/>
              </w:rPr>
              <w:t>кисточки, зубочистки, образец готовой работы, мягкая тряпочка или салфетки, влажные салфетки для рук</w:t>
            </w:r>
            <w:r w:rsidR="00923419" w:rsidRPr="009C3D61">
              <w:t>.</w:t>
            </w:r>
          </w:p>
        </w:tc>
      </w:tr>
    </w:tbl>
    <w:p w14:paraId="760D09B4" w14:textId="77777777" w:rsidR="00B73A19" w:rsidRPr="009C3D61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8364"/>
        <w:gridCol w:w="3270"/>
      </w:tblGrid>
      <w:tr w:rsidR="00823A95" w:rsidRPr="009C3D61" w14:paraId="4FA0F98A" w14:textId="77777777" w:rsidTr="00617D62">
        <w:trPr>
          <w:trHeight w:val="1109"/>
        </w:trPr>
        <w:tc>
          <w:tcPr>
            <w:tcW w:w="3510" w:type="dxa"/>
          </w:tcPr>
          <w:p w14:paraId="6D3A3CCB" w14:textId="77777777" w:rsidR="00B73A19" w:rsidRPr="009C3D61" w:rsidRDefault="004D2C87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8364" w:type="dxa"/>
          </w:tcPr>
          <w:p w14:paraId="6E3B2211" w14:textId="5DEFA79D" w:rsidR="00B73A19" w:rsidRPr="009C3D61" w:rsidRDefault="00B73A19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EC0438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270" w:type="dxa"/>
          </w:tcPr>
          <w:p w14:paraId="6D96DCC9" w14:textId="0D8FDC11"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EC0438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</w:p>
        </w:tc>
      </w:tr>
      <w:tr w:rsidR="00B73A19" w:rsidRPr="009C3D61" w14:paraId="717D8452" w14:textId="77777777" w:rsidTr="00617D62">
        <w:trPr>
          <w:trHeight w:val="91"/>
        </w:trPr>
        <w:tc>
          <w:tcPr>
            <w:tcW w:w="3510" w:type="dxa"/>
          </w:tcPr>
          <w:p w14:paraId="6D91F9F9" w14:textId="0F1FA41B"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3D6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Вводная часть</w:t>
            </w:r>
            <w:r w:rsidR="001821C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(5-7 мин)</w:t>
            </w:r>
            <w:r w:rsidR="002D1F2F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142FB34E" w14:textId="65D3B612" w:rsidR="00D6709B" w:rsidRPr="00617D62" w:rsidRDefault="001821C7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D6709B" w:rsidRPr="00617D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орг</w:t>
            </w:r>
            <w:r w:rsidR="00617D62" w:rsidRPr="00617D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анизационный</w:t>
            </w:r>
            <w:r w:rsidR="00D6709B" w:rsidRPr="00617D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момент</w:t>
            </w:r>
            <w:r w:rsidR="00E0319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617D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63F5E" w14:textId="108D9C11" w:rsidR="00617D62" w:rsidRDefault="001821C7" w:rsidP="00617D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="00617D62" w:rsidRPr="00617D62">
              <w:rPr>
                <w:rFonts w:ascii="Times New Roman" w:hAnsi="Times New Roman"/>
                <w:sz w:val="24"/>
                <w:szCs w:val="24"/>
              </w:rPr>
              <w:t>ктуализация знаний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9F076C" w14:textId="2B7BFE00" w:rsidR="004F46C1" w:rsidRDefault="004F46C1" w:rsidP="004F46C1">
            <w:pPr>
              <w:pStyle w:val="a8"/>
            </w:pPr>
            <w:r>
              <w:lastRenderedPageBreak/>
              <w:t>-вводная беседа</w:t>
            </w:r>
            <w:r w:rsidR="00E55A30">
              <w:t>;</w:t>
            </w:r>
          </w:p>
          <w:p w14:paraId="0AF2AEDB" w14:textId="77777777" w:rsidR="00493B2A" w:rsidRDefault="00493B2A" w:rsidP="004F46C1">
            <w:pPr>
              <w:pStyle w:val="a8"/>
            </w:pPr>
          </w:p>
          <w:p w14:paraId="5D1F35B1" w14:textId="2185A13D" w:rsidR="00617D62" w:rsidRPr="00617D62" w:rsidRDefault="004F46C1" w:rsidP="004F46C1">
            <w:pPr>
              <w:pStyle w:val="a8"/>
            </w:pPr>
            <w:r>
              <w:t>-</w:t>
            </w:r>
            <w:r w:rsidR="00617D62">
              <w:t>коррекционное задание</w:t>
            </w:r>
            <w:r w:rsidR="00493B2A">
              <w:t xml:space="preserve"> (отгадывание загадок)</w:t>
            </w:r>
            <w:r w:rsidR="00E55A30">
              <w:t>;</w:t>
            </w:r>
          </w:p>
          <w:p w14:paraId="5D39F4DB" w14:textId="3E058840" w:rsidR="00617D62" w:rsidRPr="00C452DD" w:rsidRDefault="00617D62" w:rsidP="00617D62">
            <w:pPr>
              <w:rPr>
                <w:sz w:val="24"/>
                <w:szCs w:val="24"/>
              </w:rPr>
            </w:pPr>
          </w:p>
          <w:p w14:paraId="04FE75E8" w14:textId="13734B34"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3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FDEC18" w14:textId="77777777"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573202" w14:textId="77777777"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262FAC" w14:textId="77777777"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FFB520" w14:textId="40694308"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D445B9" w14:textId="77777777"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14:paraId="45838D6B" w14:textId="77777777"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2D51916" w14:textId="77777777"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24304B51" w14:textId="77777777"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BC63299" w14:textId="77777777"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2D8FFF0F" w14:textId="77777777"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0838B673" w14:textId="77777777"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02BBFEA5" w14:textId="77777777"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3880F47" w14:textId="77777777" w:rsidR="00B73A19" w:rsidRPr="009C3D61" w:rsidRDefault="00B73A19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DCA753F" w14:textId="77777777" w:rsidR="00617D62" w:rsidRDefault="00617D62" w:rsidP="00617D62">
            <w:pPr>
              <w:pStyle w:val="a8"/>
            </w:pPr>
            <w:r w:rsidRPr="002D5D6A">
              <w:lastRenderedPageBreak/>
              <w:t xml:space="preserve">Добрый день, ребята! Я рада вас приветствовать на занятии творчества и фантазии. </w:t>
            </w:r>
          </w:p>
          <w:p w14:paraId="715A824E" w14:textId="17044A0C" w:rsidR="00617D62" w:rsidRDefault="00617D62" w:rsidP="00617D62">
            <w:pPr>
              <w:pStyle w:val="a8"/>
              <w:rPr>
                <w:color w:val="000000"/>
              </w:rPr>
            </w:pPr>
            <w:r w:rsidRPr="002D5D6A">
              <w:t xml:space="preserve">Что же мы будем сегодня делать? На ваших партах вы видите крупы и семена. Мы будем варить кашу или суп? Нет, у нас не занятие по кулинарии. </w:t>
            </w:r>
            <w:r w:rsidRPr="002D5D6A">
              <w:rPr>
                <w:color w:val="000000"/>
              </w:rPr>
              <w:t xml:space="preserve">Сегодня, мы с вами будем делать интересное панно, а вот из чего, вы узнаете, когда </w:t>
            </w:r>
            <w:r w:rsidRPr="002D5D6A">
              <w:rPr>
                <w:color w:val="000000"/>
              </w:rPr>
              <w:lastRenderedPageBreak/>
              <w:t xml:space="preserve">отгадаете мои загадки. </w:t>
            </w:r>
          </w:p>
          <w:p w14:paraId="1A995A6B" w14:textId="3D299C89" w:rsidR="00493B2A" w:rsidRPr="002D5D6A" w:rsidRDefault="00493B2A" w:rsidP="00617D62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720AB4">
              <w:rPr>
                <w:color w:val="000000"/>
              </w:rPr>
              <w:t xml:space="preserve"> 2.</w:t>
            </w:r>
          </w:p>
          <w:p w14:paraId="030450EC" w14:textId="77777777" w:rsidR="004F46C1" w:rsidRPr="002D5D6A" w:rsidRDefault="004F46C1" w:rsidP="004F46C1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Посадили зёрнышко,</w:t>
            </w:r>
          </w:p>
          <w:p w14:paraId="57A11200" w14:textId="77777777" w:rsidR="004F46C1" w:rsidRPr="002D5D6A" w:rsidRDefault="004F46C1" w:rsidP="004F46C1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Вырастили солнышко.</w:t>
            </w:r>
          </w:p>
          <w:p w14:paraId="593C608B" w14:textId="77777777" w:rsidR="004F46C1" w:rsidRPr="002D5D6A" w:rsidRDefault="004F46C1" w:rsidP="004F46C1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Это солнышко сорвём,</w:t>
            </w:r>
          </w:p>
          <w:p w14:paraId="6ABD876D" w14:textId="3BB5F0CA" w:rsidR="00617D62" w:rsidRDefault="004F46C1" w:rsidP="004F46C1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Много зёрен соберем.</w:t>
            </w:r>
          </w:p>
          <w:p w14:paraId="4DE35A50" w14:textId="0969EE2A" w:rsidR="004F46C1" w:rsidRDefault="004F46C1" w:rsidP="004F46C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(Семена подсолнуха).</w:t>
            </w:r>
          </w:p>
          <w:p w14:paraId="39139C8B" w14:textId="4A12924A" w:rsidR="00493B2A" w:rsidRPr="002D5D6A" w:rsidRDefault="00493B2A" w:rsidP="00493B2A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720AB4">
              <w:rPr>
                <w:color w:val="000000"/>
              </w:rPr>
              <w:t xml:space="preserve"> 3.</w:t>
            </w:r>
          </w:p>
          <w:p w14:paraId="5F2CD008" w14:textId="5DF9BE43" w:rsidR="00720AB4" w:rsidRPr="00720AB4" w:rsidRDefault="00720AB4" w:rsidP="004F46C1">
            <w:pPr>
              <w:pStyle w:val="a8"/>
              <w:rPr>
                <w:color w:val="000000"/>
              </w:rPr>
            </w:pPr>
            <w:r w:rsidRPr="00720AB4">
              <w:rPr>
                <w:color w:val="111111"/>
                <w:shd w:val="clear" w:color="auto" w:fill="FFFFFF"/>
              </w:rPr>
              <w:t>Круглый домик без оконцев,</w:t>
            </w:r>
            <w:r w:rsidRPr="00720AB4">
              <w:rPr>
                <w:color w:val="111111"/>
              </w:rPr>
              <w:br/>
            </w:r>
            <w:r w:rsidRPr="00720AB4">
              <w:rPr>
                <w:color w:val="111111"/>
                <w:shd w:val="clear" w:color="auto" w:fill="FFFFFF"/>
              </w:rPr>
              <w:t>Цветом он похож на солнце.</w:t>
            </w:r>
            <w:r w:rsidRPr="00720AB4">
              <w:rPr>
                <w:color w:val="111111"/>
              </w:rPr>
              <w:br/>
            </w:r>
            <w:r w:rsidRPr="00720AB4">
              <w:rPr>
                <w:color w:val="111111"/>
                <w:shd w:val="clear" w:color="auto" w:fill="FFFFFF"/>
              </w:rPr>
              <w:t>А на ниточках внутри</w:t>
            </w:r>
            <w:r w:rsidRPr="00720AB4">
              <w:rPr>
                <w:color w:val="111111"/>
              </w:rPr>
              <w:br/>
            </w:r>
            <w:r w:rsidRPr="00720AB4">
              <w:rPr>
                <w:color w:val="111111"/>
                <w:shd w:val="clear" w:color="auto" w:fill="FFFFFF"/>
              </w:rPr>
              <w:t>Семена живут, смотри!</w:t>
            </w:r>
            <w:r w:rsidRPr="00720AB4">
              <w:rPr>
                <w:color w:val="111111"/>
              </w:rPr>
              <w:br/>
            </w:r>
            <w:r w:rsidRPr="00720AB4">
              <w:rPr>
                <w:color w:val="111111"/>
                <w:shd w:val="clear" w:color="auto" w:fill="FFFFFF"/>
              </w:rPr>
              <w:t>На бахче он зреет, спеет,</w:t>
            </w:r>
            <w:r w:rsidRPr="00720AB4">
              <w:rPr>
                <w:color w:val="111111"/>
              </w:rPr>
              <w:br/>
            </w:r>
            <w:r w:rsidRPr="00720AB4">
              <w:rPr>
                <w:color w:val="111111"/>
                <w:shd w:val="clear" w:color="auto" w:fill="FFFFFF"/>
              </w:rPr>
              <w:t>Бок оранжевый там греет.</w:t>
            </w:r>
          </w:p>
          <w:p w14:paraId="555E2262" w14:textId="01421503" w:rsidR="004F46C1" w:rsidRDefault="00720AB4" w:rsidP="004F46C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F46C1">
              <w:rPr>
                <w:color w:val="000000"/>
              </w:rPr>
              <w:t>(Тыква).</w:t>
            </w:r>
          </w:p>
          <w:p w14:paraId="4CDD5467" w14:textId="0C4CCB98" w:rsidR="00493B2A" w:rsidRPr="00493B2A" w:rsidRDefault="00493B2A" w:rsidP="004F46C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720AB4">
              <w:rPr>
                <w:color w:val="000000"/>
              </w:rPr>
              <w:t xml:space="preserve"> 4.</w:t>
            </w:r>
          </w:p>
          <w:p w14:paraId="145F71FE" w14:textId="213D6F23" w:rsidR="004F46C1" w:rsidRPr="002D5D6A" w:rsidRDefault="004F46C1" w:rsidP="004F46C1">
            <w:pPr>
              <w:pStyle w:val="a8"/>
              <w:rPr>
                <w:shd w:val="clear" w:color="auto" w:fill="FFFFFF"/>
              </w:rPr>
            </w:pPr>
            <w:r w:rsidRPr="002D5D6A">
              <w:rPr>
                <w:shd w:val="clear" w:color="auto" w:fill="FFFFFF"/>
              </w:rPr>
              <w:t xml:space="preserve">Росло — красно, </w:t>
            </w:r>
          </w:p>
          <w:p w14:paraId="2CA4D04D" w14:textId="77777777" w:rsidR="004F46C1" w:rsidRPr="002D5D6A" w:rsidRDefault="004F46C1" w:rsidP="004F46C1">
            <w:pPr>
              <w:pStyle w:val="a8"/>
              <w:rPr>
                <w:shd w:val="clear" w:color="auto" w:fill="FFFFFF"/>
              </w:rPr>
            </w:pPr>
            <w:r w:rsidRPr="002D5D6A">
              <w:rPr>
                <w:shd w:val="clear" w:color="auto" w:fill="FFFFFF"/>
              </w:rPr>
              <w:t xml:space="preserve">Цвело — бело, </w:t>
            </w:r>
          </w:p>
          <w:p w14:paraId="72F16E21" w14:textId="0D8FF977" w:rsidR="004F46C1" w:rsidRDefault="004F46C1" w:rsidP="004F46C1">
            <w:pPr>
              <w:pStyle w:val="a8"/>
              <w:rPr>
                <w:shd w:val="clear" w:color="auto" w:fill="FFFFFF"/>
              </w:rPr>
            </w:pPr>
            <w:r w:rsidRPr="002D5D6A">
              <w:rPr>
                <w:shd w:val="clear" w:color="auto" w:fill="FFFFFF"/>
              </w:rPr>
              <w:t xml:space="preserve">А снял зерно </w:t>
            </w:r>
            <w:r w:rsidR="00493B2A">
              <w:rPr>
                <w:shd w:val="clear" w:color="auto" w:fill="FFFFFF"/>
              </w:rPr>
              <w:t>-</w:t>
            </w:r>
            <w:r w:rsidRPr="002D5D6A">
              <w:rPr>
                <w:shd w:val="clear" w:color="auto" w:fill="FFFFFF"/>
              </w:rPr>
              <w:t xml:space="preserve"> </w:t>
            </w:r>
            <w:r w:rsidR="00493B2A">
              <w:rPr>
                <w:shd w:val="clear" w:color="auto" w:fill="FFFFFF"/>
              </w:rPr>
              <w:t>п</w:t>
            </w:r>
            <w:r w:rsidRPr="002D5D6A">
              <w:rPr>
                <w:shd w:val="clear" w:color="auto" w:fill="FFFFFF"/>
              </w:rPr>
              <w:t xml:space="preserve">очти черно. </w:t>
            </w:r>
          </w:p>
          <w:p w14:paraId="49D7E833" w14:textId="093B5D91" w:rsidR="004F46C1" w:rsidRDefault="004F46C1" w:rsidP="004F46C1">
            <w:pPr>
              <w:pStyle w:val="a8"/>
              <w:rPr>
                <w:shd w:val="clear" w:color="auto" w:fill="FFFFFF"/>
              </w:rPr>
            </w:pPr>
            <w:r w:rsidRPr="002D5D6A">
              <w:rPr>
                <w:shd w:val="clear" w:color="auto" w:fill="FFFFFF"/>
              </w:rPr>
              <w:t>(Гречиха</w:t>
            </w:r>
            <w:r w:rsidR="00BB2541">
              <w:rPr>
                <w:shd w:val="clear" w:color="auto" w:fill="FFFFFF"/>
              </w:rPr>
              <w:t>, гречневая крупа</w:t>
            </w:r>
            <w:r w:rsidRPr="002D5D6A">
              <w:rPr>
                <w:shd w:val="clear" w:color="auto" w:fill="FFFFFF"/>
              </w:rPr>
              <w:t>). </w:t>
            </w:r>
          </w:p>
          <w:p w14:paraId="348E4317" w14:textId="2737D19A" w:rsidR="00493B2A" w:rsidRPr="00493B2A" w:rsidRDefault="00493B2A" w:rsidP="004F46C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720AB4">
              <w:rPr>
                <w:color w:val="000000"/>
              </w:rPr>
              <w:t xml:space="preserve"> 5.</w:t>
            </w:r>
          </w:p>
          <w:p w14:paraId="23BED6C4" w14:textId="6761F8AF" w:rsidR="004F46C1" w:rsidRDefault="004F46C1" w:rsidP="004F46C1">
            <w:pPr>
              <w:pStyle w:val="a8"/>
            </w:pPr>
            <w:r>
              <w:t>Это что за крупа золотая</w:t>
            </w:r>
          </w:p>
          <w:p w14:paraId="792E785C" w14:textId="04613569" w:rsidR="004F46C1" w:rsidRDefault="004F46C1" w:rsidP="004F46C1">
            <w:pPr>
              <w:pStyle w:val="a8"/>
            </w:pPr>
            <w:r>
              <w:t>Витаминов и пользы полна?</w:t>
            </w:r>
          </w:p>
          <w:p w14:paraId="204AB618" w14:textId="3C8B41A4" w:rsidR="004F46C1" w:rsidRDefault="004F46C1" w:rsidP="004F46C1">
            <w:pPr>
              <w:pStyle w:val="a8"/>
            </w:pPr>
            <w:r>
              <w:t>Про неё все прекрасно мы знаем.</w:t>
            </w:r>
          </w:p>
          <w:p w14:paraId="45621402" w14:textId="59A6789D" w:rsidR="004F46C1" w:rsidRDefault="004F46C1" w:rsidP="004F46C1">
            <w:pPr>
              <w:pStyle w:val="a8"/>
            </w:pPr>
            <w:r>
              <w:t>Как же проса зовут семена?</w:t>
            </w:r>
          </w:p>
          <w:p w14:paraId="626DF833" w14:textId="462B8E5B" w:rsidR="004F46C1" w:rsidRPr="002D5D6A" w:rsidRDefault="004F46C1" w:rsidP="004F46C1">
            <w:pPr>
              <w:pStyle w:val="a8"/>
            </w:pPr>
            <w:r>
              <w:t>(Пшено).</w:t>
            </w:r>
          </w:p>
          <w:p w14:paraId="79F25EE1" w14:textId="510DCAD6" w:rsidR="007833EA" w:rsidRPr="002244AA" w:rsidRDefault="004F46C1" w:rsidP="002244AA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Молодцы</w:t>
            </w:r>
            <w:r w:rsidR="002244AA">
              <w:rPr>
                <w:color w:val="000000"/>
              </w:rPr>
              <w:t>, ребята</w:t>
            </w:r>
            <w:r w:rsidRPr="002D5D6A">
              <w:rPr>
                <w:color w:val="000000"/>
              </w:rPr>
              <w:t xml:space="preserve">! </w:t>
            </w:r>
            <w:r>
              <w:rPr>
                <w:color w:val="000000"/>
              </w:rPr>
              <w:t>Сегодня м</w:t>
            </w:r>
            <w:r w:rsidRPr="002D5D6A">
              <w:rPr>
                <w:color w:val="000000"/>
              </w:rPr>
              <w:t>ы будем создавать панно из сем</w:t>
            </w:r>
            <w:r>
              <w:rPr>
                <w:color w:val="000000"/>
              </w:rPr>
              <w:t>я</w:t>
            </w:r>
            <w:r w:rsidRPr="002D5D6A">
              <w:rPr>
                <w:color w:val="000000"/>
              </w:rPr>
              <w:t>н и круп</w:t>
            </w:r>
            <w:r>
              <w:rPr>
                <w:color w:val="000000"/>
              </w:rPr>
              <w:t>ы</w:t>
            </w:r>
            <w:r w:rsidRPr="002D5D6A">
              <w:rPr>
                <w:color w:val="000000"/>
              </w:rPr>
              <w:t xml:space="preserve">. </w:t>
            </w:r>
          </w:p>
        </w:tc>
        <w:tc>
          <w:tcPr>
            <w:tcW w:w="3270" w:type="dxa"/>
          </w:tcPr>
          <w:p w14:paraId="3B27B6BF" w14:textId="700AE279" w:rsidR="00B73A19" w:rsidRPr="009C3D61" w:rsidRDefault="004F46C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-приветствуют учителя и друг друга;</w:t>
            </w:r>
          </w:p>
          <w:p w14:paraId="069BFADC" w14:textId="3277CFA7" w:rsidR="00FE3CDF" w:rsidRDefault="004F46C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-слушают учителя;</w:t>
            </w:r>
          </w:p>
          <w:p w14:paraId="396619BA" w14:textId="1CF5C92B" w:rsidR="004F46C1" w:rsidRDefault="004F46C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32CDF" w14:textId="724D2DF7" w:rsidR="004F46C1" w:rsidRDefault="004F46C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95D76" w14:textId="34B32DBE" w:rsidR="004F46C1" w:rsidRDefault="004F46C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E9C80" w14:textId="44F5661A" w:rsidR="004F46C1" w:rsidRPr="009C3D61" w:rsidRDefault="004F46C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-отгадывают загадки;</w:t>
            </w:r>
          </w:p>
          <w:p w14:paraId="28F389D6" w14:textId="77777777"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BAE43" w14:textId="77777777" w:rsidR="00E24C2A" w:rsidRPr="009C3D61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8F9CF" w14:textId="77777777"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46041" w14:textId="77777777"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D603A" w14:textId="77777777"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8156E8" w14:textId="77777777"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FC0D9" w14:textId="77777777"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8C9FE9" w14:textId="77777777"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F9A10" w14:textId="77777777"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2651B9" w14:textId="77777777"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9EDFD" w14:textId="77777777"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4938E" w14:textId="77777777"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761421" w14:textId="77777777" w:rsidR="009C3D61" w:rsidRDefault="009C3D61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B7EE3" w14:textId="77777777"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FFABA6" w14:textId="77777777"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68C955" w14:textId="77777777"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9F7A0" w14:textId="77777777" w:rsidR="00B73A19" w:rsidRPr="009C3D61" w:rsidRDefault="00B73A19" w:rsidP="00720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D62" w:rsidRPr="009C3D61" w14:paraId="42949E95" w14:textId="77777777" w:rsidTr="00617D62">
        <w:trPr>
          <w:trHeight w:val="91"/>
        </w:trPr>
        <w:tc>
          <w:tcPr>
            <w:tcW w:w="3510" w:type="dxa"/>
          </w:tcPr>
          <w:p w14:paraId="054B3D34" w14:textId="065B9336" w:rsidR="00E55A30" w:rsidRPr="002D1F2F" w:rsidRDefault="00E55A30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Основная часть</w:t>
            </w:r>
            <w:r w:rsidR="00182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21C7" w:rsidRPr="002D1F2F">
              <w:rPr>
                <w:rFonts w:ascii="Times New Roman" w:hAnsi="Times New Roman"/>
                <w:b/>
                <w:sz w:val="24"/>
                <w:szCs w:val="24"/>
              </w:rPr>
              <w:t>(25 мин)</w:t>
            </w:r>
            <w:r w:rsidR="002D1F2F" w:rsidRPr="002D1F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7E7DDCD" w14:textId="1534FB89" w:rsidR="006F4851" w:rsidRDefault="006F4851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1253F" w14:textId="10A782C1" w:rsidR="006F4851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79CF">
              <w:rPr>
                <w:rFonts w:ascii="Times New Roman" w:hAnsi="Times New Roman"/>
                <w:bCs/>
                <w:sz w:val="24"/>
                <w:szCs w:val="24"/>
              </w:rPr>
              <w:t>-опрос обучающихся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25A61BE" w14:textId="77777777" w:rsidR="002244AA" w:rsidRDefault="002244AA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4FDD0A" w14:textId="5F9D0A01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-рассказ с просмотром презентации;</w:t>
            </w:r>
          </w:p>
          <w:p w14:paraId="7200E8C8" w14:textId="2695ACEB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178411" w14:textId="3C327211" w:rsidR="00FE512D" w:rsidRDefault="00FE512D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4ED39C" w14:textId="4918F4EB" w:rsidR="00FE512D" w:rsidRDefault="00FE512D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78AEEA" w14:textId="79DB3526" w:rsidR="00FE512D" w:rsidRDefault="00FE512D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63DDC0" w14:textId="6B3ECEA9" w:rsidR="00FE512D" w:rsidRDefault="00FE512D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553AD3" w14:textId="77777777" w:rsidR="006C4DF5" w:rsidRDefault="006C4DF5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A65A0B" w14:textId="77777777" w:rsidR="006C4DF5" w:rsidRDefault="006C4DF5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495B6AF" w14:textId="77777777" w:rsidR="006C4DF5" w:rsidRDefault="006C4DF5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80EBD22" w14:textId="77777777" w:rsidR="006C4DF5" w:rsidRDefault="006C4DF5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FD225F" w14:textId="77777777" w:rsidR="006C4DF5" w:rsidRDefault="006C4DF5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9E09EF" w14:textId="77777777" w:rsidR="006C4DF5" w:rsidRDefault="006C4DF5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FD67F6" w14:textId="77777777" w:rsidR="006C4DF5" w:rsidRDefault="006C4DF5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FC6EB8" w14:textId="77777777" w:rsidR="006C4DF5" w:rsidRDefault="006C4DF5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8B2746" w14:textId="598A055C" w:rsidR="00FE512D" w:rsidRDefault="00FE512D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-демонстрация натуральных образцов;</w:t>
            </w:r>
          </w:p>
          <w:p w14:paraId="1DDD8906" w14:textId="56DE622D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693EA0" w14:textId="5C9457A4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F30E69" w14:textId="247CB833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B33F23" w14:textId="7A8A0DE8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448893" w14:textId="138A3205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-упражнение </w:t>
            </w:r>
            <w:r w:rsidRPr="007279CF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279CF">
              <w:rPr>
                <w:rFonts w:ascii="Times New Roman" w:hAnsi="Times New Roman"/>
                <w:color w:val="000000"/>
                <w:sz w:val="24"/>
                <w:szCs w:val="24"/>
              </w:rPr>
              <w:t>емонстраци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 на презентации</w:t>
            </w:r>
            <w:r w:rsidRPr="00727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иллюстраций семян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5B4C947" w14:textId="77D7BB3E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A372532" w14:textId="209AC9C1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3ABBBD" w14:textId="01413E92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12B9" w14:textId="007D1915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37D959" w14:textId="2B9A174E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17CE6D3" w14:textId="3FAFFE2D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B6CFCD" w14:textId="494EC1F1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D73058D" w14:textId="70A8EB9B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DE81F1" w14:textId="77777777" w:rsidR="00A72084" w:rsidRDefault="00A72084" w:rsidP="007279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C0B97B" w14:textId="1B1042C7" w:rsidR="007279CF" w:rsidRDefault="007279CF" w:rsidP="007279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-рассказ с просмотром презентации;</w:t>
            </w:r>
          </w:p>
          <w:p w14:paraId="1B637D0A" w14:textId="77777777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0241F9" w14:textId="70A9AA39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7F43276" w14:textId="2E40A61F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131B128" w14:textId="6A66005A" w:rsid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287F12" w14:textId="77777777" w:rsidR="007279CF" w:rsidRPr="007279CF" w:rsidRDefault="007279CF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F52328" w14:textId="3D9BFC56" w:rsidR="00617D62" w:rsidRPr="007279CF" w:rsidRDefault="00617D62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42C4928" w14:textId="51FF5C2C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C7FD941" w14:textId="5FBE6136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25A44337" w14:textId="29B34C5B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E84FB73" w14:textId="2EAF540E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738586F" w14:textId="67A54867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AD78C75" w14:textId="4A3433B4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4F99630" w14:textId="77777777" w:rsidR="002244AA" w:rsidRDefault="002244AA" w:rsidP="00E55A3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14:paraId="7D1B83FA" w14:textId="77777777" w:rsidR="002244AA" w:rsidRDefault="002244AA" w:rsidP="00E55A3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14:paraId="3E55B0D8" w14:textId="77777777" w:rsidR="002244AA" w:rsidRDefault="002244AA" w:rsidP="00E55A3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14:paraId="0FD3C511" w14:textId="4F6475FE" w:rsidR="007279CF" w:rsidRPr="007279CF" w:rsidRDefault="007279CF" w:rsidP="00E55A30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279CF">
              <w:rPr>
                <w:bCs/>
              </w:rPr>
              <w:t>-беседа;</w:t>
            </w:r>
          </w:p>
          <w:p w14:paraId="0E26FB4D" w14:textId="78754FA0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477CB605" w14:textId="165FB243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0468303" w14:textId="5C1CFFA7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F88835B" w14:textId="13242429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C8BF429" w14:textId="5022BCBC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FAF4B3E" w14:textId="62E66648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BEED36A" w14:textId="41C62FD2" w:rsidR="00E55A30" w:rsidRDefault="007279CF" w:rsidP="00D670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9CF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7279CF">
              <w:rPr>
                <w:rFonts w:ascii="Times New Roman" w:hAnsi="Times New Roman"/>
                <w:color w:val="000000"/>
                <w:sz w:val="24"/>
                <w:szCs w:val="24"/>
              </w:rPr>
              <w:t>работа с натуральными образцами, демонстрация и ощупывание круп</w:t>
            </w:r>
            <w:r w:rsidR="000D01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(коррекция тактильной чувствительности);</w:t>
            </w:r>
          </w:p>
          <w:p w14:paraId="5B7C6652" w14:textId="4E6E3B12" w:rsidR="00493B2A" w:rsidRDefault="00493B2A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5DCEEDD" w14:textId="37C47F82" w:rsidR="00493B2A" w:rsidRDefault="00493B2A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D140F18" w14:textId="47FE880D" w:rsidR="00F453B2" w:rsidRDefault="00F453B2" w:rsidP="00F453B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9C3D61">
              <w:rPr>
                <w:b/>
              </w:rPr>
              <w:t>Физминутка</w:t>
            </w:r>
            <w:r>
              <w:rPr>
                <w:b/>
              </w:rPr>
              <w:t xml:space="preserve"> </w:t>
            </w:r>
            <w:r w:rsidRPr="002D1F2F">
              <w:rPr>
                <w:b/>
              </w:rPr>
              <w:t>(2-3 мин).</w:t>
            </w:r>
          </w:p>
          <w:p w14:paraId="085C755F" w14:textId="5E0F7A80" w:rsidR="00493B2A" w:rsidRDefault="00493B2A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2DB7B29" w14:textId="091094A3" w:rsidR="00493B2A" w:rsidRDefault="00493B2A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C22E24B" w14:textId="4150301C" w:rsidR="00493B2A" w:rsidRDefault="00493B2A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1C1E53D4" w14:textId="2D2825E2" w:rsidR="00E55A30" w:rsidRDefault="00E55A30" w:rsidP="00E55A30">
            <w:pPr>
              <w:pStyle w:val="a8"/>
            </w:pPr>
            <w:r w:rsidRPr="006F4851">
              <w:t>Практическая часть.</w:t>
            </w:r>
          </w:p>
          <w:p w14:paraId="3E02684B" w14:textId="26406BD7" w:rsidR="00E05B85" w:rsidRDefault="00E05B85" w:rsidP="00E55A30">
            <w:pPr>
              <w:pStyle w:val="a8"/>
            </w:pPr>
            <w:r>
              <w:t>-</w:t>
            </w:r>
            <w:r w:rsidR="00F453B2">
              <w:t>демонстрация</w:t>
            </w:r>
            <w:r>
              <w:t xml:space="preserve"> образца панно;</w:t>
            </w:r>
          </w:p>
          <w:p w14:paraId="5C423F86" w14:textId="748BF16F" w:rsidR="00E05B85" w:rsidRDefault="00E05B85" w:rsidP="00E55A30">
            <w:pPr>
              <w:pStyle w:val="a8"/>
            </w:pPr>
          </w:p>
          <w:p w14:paraId="37BA35E5" w14:textId="7DB274B8" w:rsidR="00E05B85" w:rsidRDefault="00E05B85" w:rsidP="00E55A30">
            <w:pPr>
              <w:pStyle w:val="a8"/>
            </w:pPr>
          </w:p>
          <w:p w14:paraId="4234B194" w14:textId="77777777" w:rsidR="00E05B85" w:rsidRDefault="00E05B85" w:rsidP="00E55A30">
            <w:pPr>
              <w:pStyle w:val="a8"/>
            </w:pPr>
          </w:p>
          <w:p w14:paraId="2AE423F7" w14:textId="10B8B142" w:rsidR="00E05B85" w:rsidRDefault="00E05B85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-рассмотреть материалы, которые нужны для изготовления панно;</w:t>
            </w:r>
          </w:p>
          <w:p w14:paraId="1874EBA6" w14:textId="5880FB65" w:rsidR="00E05B85" w:rsidRDefault="00E05B85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67394574" w14:textId="1B2A6555" w:rsidR="00E05B85" w:rsidRDefault="00E05B85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447E40D3" w14:textId="3A89BB6A" w:rsidR="00E05B85" w:rsidRDefault="00E05B85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50E7A667" w14:textId="61E78F8A" w:rsidR="00E05B85" w:rsidRDefault="00E05B85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1ED7721F" w14:textId="77777777" w:rsidR="00F453B2" w:rsidRDefault="00F453B2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5F24B5BB" w14:textId="77777777" w:rsidR="00F453B2" w:rsidRDefault="00F453B2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64A465AD" w14:textId="77777777" w:rsidR="00F453B2" w:rsidRDefault="00F453B2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B7A7DF9" w14:textId="553DCFDC" w:rsidR="00E05B85" w:rsidRDefault="00E05B85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-инструктаж по технике безопасности;</w:t>
            </w:r>
          </w:p>
          <w:p w14:paraId="0D4489B5" w14:textId="77777777" w:rsidR="00E05B85" w:rsidRDefault="00E05B85" w:rsidP="00E05B8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CD0A7E2" w14:textId="3BC5365C" w:rsidR="006F4851" w:rsidRDefault="006F4851" w:rsidP="00E55A30">
            <w:pPr>
              <w:pStyle w:val="a8"/>
            </w:pPr>
          </w:p>
          <w:p w14:paraId="17C3362D" w14:textId="37020C27" w:rsidR="006F4851" w:rsidRDefault="006F4851" w:rsidP="00E55A30">
            <w:pPr>
              <w:pStyle w:val="a8"/>
            </w:pPr>
          </w:p>
          <w:p w14:paraId="649909A9" w14:textId="5E147BE6" w:rsidR="006F4851" w:rsidRDefault="006F4851" w:rsidP="00E55A30">
            <w:pPr>
              <w:pStyle w:val="a8"/>
            </w:pPr>
          </w:p>
          <w:p w14:paraId="52E208C9" w14:textId="4477E5E1" w:rsidR="006F4851" w:rsidRDefault="006F4851" w:rsidP="00E55A30">
            <w:pPr>
              <w:pStyle w:val="a8"/>
            </w:pPr>
          </w:p>
          <w:p w14:paraId="46BAC0EE" w14:textId="05883C49" w:rsidR="006F4851" w:rsidRDefault="006F4851" w:rsidP="00E55A30">
            <w:pPr>
              <w:pStyle w:val="a8"/>
            </w:pPr>
          </w:p>
          <w:p w14:paraId="491C51DD" w14:textId="472FAA06" w:rsidR="006F4851" w:rsidRDefault="006F4851" w:rsidP="00E55A30">
            <w:pPr>
              <w:pStyle w:val="a8"/>
            </w:pPr>
            <w:r>
              <w:t>Пальчиковая гимнастика</w:t>
            </w:r>
            <w:r w:rsidR="00E05B85">
              <w:t>.</w:t>
            </w:r>
          </w:p>
          <w:p w14:paraId="7E6B6B0E" w14:textId="79F6F596" w:rsidR="00E05B85" w:rsidRDefault="00E05B85" w:rsidP="00E55A30">
            <w:pPr>
              <w:pStyle w:val="a8"/>
            </w:pPr>
          </w:p>
          <w:p w14:paraId="1238854A" w14:textId="1D5E1CDC" w:rsidR="00E05B85" w:rsidRDefault="00E05B85" w:rsidP="00E55A30">
            <w:pPr>
              <w:pStyle w:val="a8"/>
            </w:pPr>
          </w:p>
          <w:p w14:paraId="3E85E782" w14:textId="320F39EC" w:rsidR="00E05B85" w:rsidRDefault="00E05B85" w:rsidP="00E55A30">
            <w:pPr>
              <w:pStyle w:val="a8"/>
            </w:pPr>
          </w:p>
          <w:p w14:paraId="0D2DE875" w14:textId="4B55C716" w:rsidR="00E05B85" w:rsidRDefault="00E05B85" w:rsidP="00E55A30">
            <w:pPr>
              <w:pStyle w:val="a8"/>
            </w:pPr>
            <w:r>
              <w:t>-объяснение выполнения этапов практической работы;</w:t>
            </w:r>
          </w:p>
          <w:p w14:paraId="34C36CC9" w14:textId="48313409" w:rsidR="00E05B85" w:rsidRDefault="00E05B85" w:rsidP="00E55A30">
            <w:pPr>
              <w:pStyle w:val="a8"/>
            </w:pPr>
          </w:p>
          <w:p w14:paraId="22A60F05" w14:textId="579AECCF" w:rsidR="00E05B85" w:rsidRDefault="00E05B85" w:rsidP="00E55A30">
            <w:pPr>
              <w:pStyle w:val="a8"/>
            </w:pPr>
          </w:p>
          <w:p w14:paraId="6D7BB1AA" w14:textId="3D5BB940" w:rsidR="00E05B85" w:rsidRDefault="00E05B85" w:rsidP="00E55A30">
            <w:pPr>
              <w:pStyle w:val="a8"/>
            </w:pPr>
          </w:p>
          <w:p w14:paraId="02DE94B6" w14:textId="2FFBB008" w:rsidR="00E05B85" w:rsidRDefault="00E05B85" w:rsidP="00E55A30">
            <w:pPr>
              <w:pStyle w:val="a8"/>
            </w:pPr>
          </w:p>
          <w:p w14:paraId="659CF94D" w14:textId="5214DA02" w:rsidR="00E05B85" w:rsidRDefault="00E05B85" w:rsidP="00E55A30">
            <w:pPr>
              <w:pStyle w:val="a8"/>
            </w:pPr>
          </w:p>
          <w:p w14:paraId="04FC732B" w14:textId="63DAF66F" w:rsidR="00E05B85" w:rsidRDefault="00E05B85" w:rsidP="00E55A30">
            <w:pPr>
              <w:pStyle w:val="a8"/>
            </w:pPr>
          </w:p>
          <w:p w14:paraId="622CFAE8" w14:textId="72A27669" w:rsidR="00E05B85" w:rsidRDefault="00E05B85" w:rsidP="00E55A30">
            <w:pPr>
              <w:pStyle w:val="a8"/>
            </w:pPr>
          </w:p>
          <w:p w14:paraId="5DA59C12" w14:textId="3561372E" w:rsidR="00E05B85" w:rsidRDefault="00E05B85" w:rsidP="00E55A30">
            <w:pPr>
              <w:pStyle w:val="a8"/>
            </w:pPr>
          </w:p>
          <w:p w14:paraId="3997EC1F" w14:textId="77777777" w:rsidR="00EA7DA6" w:rsidRDefault="00EA7DA6" w:rsidP="00E55A30">
            <w:pPr>
              <w:pStyle w:val="a8"/>
            </w:pPr>
          </w:p>
          <w:p w14:paraId="7E03CF0A" w14:textId="77777777" w:rsidR="00EA7DA6" w:rsidRDefault="00EA7DA6" w:rsidP="00E55A30">
            <w:pPr>
              <w:pStyle w:val="a8"/>
            </w:pPr>
          </w:p>
          <w:p w14:paraId="6C1F11A9" w14:textId="77777777" w:rsidR="00E0319F" w:rsidRDefault="00E0319F" w:rsidP="00E55A30">
            <w:pPr>
              <w:pStyle w:val="a8"/>
            </w:pPr>
          </w:p>
          <w:p w14:paraId="244D1A54" w14:textId="4E81FEF6" w:rsidR="00E05B85" w:rsidRPr="006F4851" w:rsidRDefault="00E05B85" w:rsidP="00E55A30">
            <w:pPr>
              <w:pStyle w:val="a8"/>
            </w:pPr>
            <w:r>
              <w:t>-выполнение практической работы</w:t>
            </w:r>
            <w:r w:rsidR="005A6B36">
              <w:t>;</w:t>
            </w:r>
          </w:p>
          <w:p w14:paraId="5D62387F" w14:textId="77777777" w:rsidR="00E55A30" w:rsidRDefault="00E55A30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31762DAC" w14:textId="77777777" w:rsidR="004F46C1" w:rsidRDefault="004F46C1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B933A72" w14:textId="77777777" w:rsidR="004F46C1" w:rsidRDefault="004F46C1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0AFACF1D" w14:textId="77777777" w:rsidR="004F46C1" w:rsidRDefault="004F46C1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2AAC2B7" w14:textId="464C2E03" w:rsidR="001821C7" w:rsidRPr="001821C7" w:rsidRDefault="001821C7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1821C7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-уборка рабочего места;</w:t>
            </w:r>
          </w:p>
        </w:tc>
        <w:tc>
          <w:tcPr>
            <w:tcW w:w="8364" w:type="dxa"/>
          </w:tcPr>
          <w:p w14:paraId="4F6F9FC0" w14:textId="7777777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lastRenderedPageBreak/>
              <w:t>Ребята, давайте вспомним, что такое семена?</w:t>
            </w:r>
          </w:p>
          <w:p w14:paraId="13985879" w14:textId="79923196" w:rsidR="002244AA" w:rsidRDefault="002244AA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DD237E">
              <w:rPr>
                <w:color w:val="000000"/>
              </w:rPr>
              <w:t xml:space="preserve"> 6.</w:t>
            </w:r>
          </w:p>
          <w:p w14:paraId="0850751A" w14:textId="178F82FF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Семена – </w:t>
            </w:r>
            <w:r w:rsidR="00DD237E" w:rsidRPr="00DD237E">
              <w:rPr>
                <w:shd w:val="clear" w:color="auto" w:fill="FFFFFF"/>
              </w:rPr>
              <w:t>это различный семенной материал, предназначенный для посева.</w:t>
            </w:r>
            <w:r w:rsidR="00DD237E">
              <w:rPr>
                <w:shd w:val="clear" w:color="auto" w:fill="FFFFFF"/>
              </w:rPr>
              <w:t xml:space="preserve"> И</w:t>
            </w:r>
            <w:r w:rsidRPr="00DD237E">
              <w:t>з</w:t>
            </w:r>
            <w:r w:rsidRPr="002D5D6A">
              <w:rPr>
                <w:color w:val="000000"/>
              </w:rPr>
              <w:t xml:space="preserve"> </w:t>
            </w:r>
            <w:r w:rsidR="00DD237E">
              <w:rPr>
                <w:color w:val="000000"/>
              </w:rPr>
              <w:t xml:space="preserve">семян </w:t>
            </w:r>
            <w:r w:rsidRPr="002D5D6A">
              <w:rPr>
                <w:color w:val="000000"/>
              </w:rPr>
              <w:t>вырастает новое растение.</w:t>
            </w:r>
          </w:p>
          <w:p w14:paraId="11A90C96" w14:textId="77777777" w:rsidR="00E55A30" w:rsidRPr="002D5D6A" w:rsidRDefault="00E55A30" w:rsidP="00E55A30">
            <w:pPr>
              <w:pStyle w:val="a8"/>
              <w:rPr>
                <w:b/>
              </w:rPr>
            </w:pPr>
            <w:r w:rsidRPr="002D5D6A">
              <w:t xml:space="preserve">Ребята, а что вы знаете о семенах? </w:t>
            </w:r>
          </w:p>
          <w:p w14:paraId="51D55683" w14:textId="2B3C1380" w:rsidR="002244AA" w:rsidRPr="002D5D6A" w:rsidRDefault="002244AA" w:rsidP="00E55A30">
            <w:pPr>
              <w:pStyle w:val="a8"/>
            </w:pPr>
            <w:r>
              <w:t>Слайд</w:t>
            </w:r>
            <w:r w:rsidR="00DD237E">
              <w:t xml:space="preserve"> 7</w:t>
            </w:r>
            <w:r>
              <w:t>.</w:t>
            </w:r>
          </w:p>
          <w:p w14:paraId="51DB82A2" w14:textId="77777777" w:rsidR="00E55A30" w:rsidRPr="002D5D6A" w:rsidRDefault="00E55A30" w:rsidP="00E55A30">
            <w:pPr>
              <w:pStyle w:val="a8"/>
            </w:pPr>
            <w:r w:rsidRPr="002D5D6A">
              <w:t>Семена делятся на крупные, средние и мелкие.</w:t>
            </w:r>
          </w:p>
          <w:p w14:paraId="3857E5DF" w14:textId="03137438" w:rsidR="002244AA" w:rsidRDefault="002244AA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Слайд</w:t>
            </w:r>
            <w:r w:rsidR="00CD3926">
              <w:rPr>
                <w:color w:val="000000"/>
              </w:rPr>
              <w:t xml:space="preserve"> 8.</w:t>
            </w:r>
          </w:p>
          <w:p w14:paraId="79B1C8DB" w14:textId="446A1CC5" w:rsidR="003675DF" w:rsidRPr="002244AA" w:rsidRDefault="003675DF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Посмотрите на экран и назовите</w:t>
            </w:r>
            <w:r w:rsidR="00580AE4">
              <w:rPr>
                <w:color w:val="000000"/>
              </w:rPr>
              <w:t xml:space="preserve"> растение, чьи семена вы видите.</w:t>
            </w:r>
          </w:p>
          <w:p w14:paraId="2D690593" w14:textId="77777777" w:rsidR="003675DF" w:rsidRDefault="00E55A30" w:rsidP="00E55A30">
            <w:pPr>
              <w:pStyle w:val="a8"/>
            </w:pPr>
            <w:r w:rsidRPr="002D5D6A">
              <w:t xml:space="preserve">К крупным </w:t>
            </w:r>
            <w:r w:rsidR="003675DF">
              <w:t xml:space="preserve">семенам </w:t>
            </w:r>
            <w:r w:rsidRPr="002D5D6A">
              <w:t>относятся</w:t>
            </w:r>
            <w:r w:rsidR="003675DF">
              <w:t>:</w:t>
            </w:r>
          </w:p>
          <w:p w14:paraId="6D2F591D" w14:textId="3FC46EB0" w:rsidR="00E55A30" w:rsidRDefault="002244AA" w:rsidP="00E55A30">
            <w:pPr>
              <w:pStyle w:val="a8"/>
            </w:pPr>
            <w:r>
              <w:t xml:space="preserve"> семена тыквы, фасоли, подсолнечника.</w:t>
            </w:r>
          </w:p>
          <w:p w14:paraId="2B0AB0EE" w14:textId="3FE63BD1" w:rsidR="002244AA" w:rsidRPr="00493B2A" w:rsidRDefault="002244AA" w:rsidP="002244AA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9.</w:t>
            </w:r>
          </w:p>
          <w:p w14:paraId="332EA0D6" w14:textId="77777777" w:rsidR="003675DF" w:rsidRDefault="00E55A30" w:rsidP="00E55A30">
            <w:pPr>
              <w:pStyle w:val="a8"/>
            </w:pPr>
            <w:r w:rsidRPr="002D5D6A">
              <w:t>К средним</w:t>
            </w:r>
            <w:r w:rsidR="002244AA">
              <w:t xml:space="preserve"> семенам относят</w:t>
            </w:r>
            <w:r w:rsidR="003675DF">
              <w:t>:</w:t>
            </w:r>
          </w:p>
          <w:p w14:paraId="193FBF38" w14:textId="3A0645BD" w:rsidR="00E55A30" w:rsidRDefault="002244AA" w:rsidP="00E55A30">
            <w:pPr>
              <w:pStyle w:val="a8"/>
            </w:pPr>
            <w:r>
              <w:t xml:space="preserve"> семена огурца, свеклы</w:t>
            </w:r>
            <w:r w:rsidR="004B0E4B">
              <w:t>, укроп</w:t>
            </w:r>
            <w:r>
              <w:t>.</w:t>
            </w:r>
          </w:p>
          <w:p w14:paraId="3D9794AC" w14:textId="2B6107BC" w:rsidR="00E55A30" w:rsidRPr="002244AA" w:rsidRDefault="002244AA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10.</w:t>
            </w:r>
          </w:p>
          <w:p w14:paraId="200AF0D4" w14:textId="77777777" w:rsidR="003675DF" w:rsidRDefault="00E55A30" w:rsidP="00E55A30">
            <w:pPr>
              <w:pStyle w:val="a8"/>
            </w:pPr>
            <w:r w:rsidRPr="002D5D6A">
              <w:t>К мелким</w:t>
            </w:r>
            <w:r w:rsidR="002244AA">
              <w:t xml:space="preserve"> </w:t>
            </w:r>
            <w:r w:rsidR="003675DF">
              <w:t xml:space="preserve">семенам </w:t>
            </w:r>
            <w:r w:rsidR="002244AA">
              <w:t>относят</w:t>
            </w:r>
            <w:r w:rsidR="003675DF">
              <w:t>ся:</w:t>
            </w:r>
          </w:p>
          <w:p w14:paraId="7B2F4F57" w14:textId="6DB2DC7E" w:rsidR="00E55A30" w:rsidRDefault="002244AA" w:rsidP="00E55A30">
            <w:pPr>
              <w:pStyle w:val="a8"/>
            </w:pPr>
            <w:r>
              <w:t xml:space="preserve"> семена чернушки, </w:t>
            </w:r>
            <w:r w:rsidR="001517C1">
              <w:t>проса</w:t>
            </w:r>
            <w:r w:rsidR="004B0E4B">
              <w:t>, капусты</w:t>
            </w:r>
            <w:r>
              <w:t>.</w:t>
            </w:r>
          </w:p>
          <w:p w14:paraId="1275A0CB" w14:textId="191BE3D0" w:rsidR="006C4DF5" w:rsidRDefault="006C4DF5" w:rsidP="00E55A30">
            <w:pPr>
              <w:pStyle w:val="a8"/>
            </w:pPr>
            <w:r>
              <w:t>А сейчас, ребята, я предлагаю вам рассмотреть натуральные образцы семян.</w:t>
            </w:r>
          </w:p>
          <w:p w14:paraId="10D3F99B" w14:textId="125812BF" w:rsidR="006C4DF5" w:rsidRPr="006C4DF5" w:rsidRDefault="006C4DF5" w:rsidP="006C4DF5">
            <w:pPr>
              <w:pStyle w:val="a8"/>
            </w:pPr>
            <w:r w:rsidRPr="006C4DF5">
              <w:t>Давайте посмотрим натуральные образцы семян этих культур.</w:t>
            </w:r>
          </w:p>
          <w:p w14:paraId="27FEEA85" w14:textId="0D36F7FA" w:rsidR="006C4DF5" w:rsidRPr="006C4DF5" w:rsidRDefault="006C4DF5" w:rsidP="006C4DF5">
            <w:pPr>
              <w:pStyle w:val="a8"/>
              <w:rPr>
                <w:i/>
                <w:iCs/>
              </w:rPr>
            </w:pPr>
            <w:r w:rsidRPr="006C4DF5">
              <w:rPr>
                <w:bCs/>
                <w:i/>
                <w:iCs/>
              </w:rPr>
              <w:t>Демонстрация натуральных образцов</w:t>
            </w:r>
            <w:r>
              <w:rPr>
                <w:bCs/>
                <w:i/>
                <w:iCs/>
              </w:rPr>
              <w:t xml:space="preserve"> овощных семян (тыквы, капусты, огурца, укропа и др.), цветковых (бархатца, астры, петунии и др.), полевых (пшеницы, ячменя, подсолнечника, проса, овса и др.).</w:t>
            </w:r>
          </w:p>
          <w:p w14:paraId="6103BA09" w14:textId="6686B8CB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Из семян выращивают различные культуры. Назовите </w:t>
            </w:r>
            <w:r w:rsidR="00580AE4">
              <w:rPr>
                <w:color w:val="000000"/>
              </w:rPr>
              <w:t xml:space="preserve">эти </w:t>
            </w:r>
            <w:r w:rsidRPr="002D5D6A">
              <w:rPr>
                <w:color w:val="000000"/>
              </w:rPr>
              <w:t>культуры</w:t>
            </w:r>
            <w:r w:rsidR="007279CF">
              <w:rPr>
                <w:color w:val="000000"/>
              </w:rPr>
              <w:t>.</w:t>
            </w:r>
          </w:p>
          <w:p w14:paraId="6704C7CE" w14:textId="7777777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Овощные, цветковые, полевые культуры. </w:t>
            </w:r>
          </w:p>
          <w:p w14:paraId="3D721030" w14:textId="2CDFED5B" w:rsidR="00E55A30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Давайте выполним </w:t>
            </w:r>
            <w:r w:rsidRPr="006F4851">
              <w:rPr>
                <w:b/>
                <w:bCs/>
                <w:color w:val="000000"/>
              </w:rPr>
              <w:t>упражнение</w:t>
            </w:r>
            <w:r w:rsidRPr="002D5D6A">
              <w:rPr>
                <w:color w:val="000000"/>
              </w:rPr>
              <w:t xml:space="preserve"> и вспомним какие семена к какой культуре относятся. Посмотрите на экран. На слайде вы видите фотографии семян и называете культуру. </w:t>
            </w:r>
          </w:p>
          <w:p w14:paraId="25A183FE" w14:textId="1D7D253B" w:rsidR="002244AA" w:rsidRPr="002D5D6A" w:rsidRDefault="002244AA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11.</w:t>
            </w:r>
          </w:p>
          <w:p w14:paraId="5BE3DFEC" w14:textId="21E1B47C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Семена тыквы. Это </w:t>
            </w:r>
            <w:r w:rsidR="00AA0FA4">
              <w:rPr>
                <w:color w:val="000000"/>
              </w:rPr>
              <w:t xml:space="preserve">овощная </w:t>
            </w:r>
            <w:r w:rsidRPr="002D5D6A">
              <w:rPr>
                <w:color w:val="000000"/>
              </w:rPr>
              <w:t>бахчевая культура.</w:t>
            </w:r>
          </w:p>
          <w:p w14:paraId="6C262847" w14:textId="00ADC37D" w:rsidR="002244AA" w:rsidRDefault="002244AA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12.</w:t>
            </w:r>
          </w:p>
          <w:p w14:paraId="50123C72" w14:textId="4BE14B4B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Семена подсолнечника. Это </w:t>
            </w:r>
            <w:r w:rsidR="00AA0FA4">
              <w:rPr>
                <w:color w:val="000000"/>
              </w:rPr>
              <w:t xml:space="preserve">техническая </w:t>
            </w:r>
            <w:r w:rsidRPr="002D5D6A">
              <w:rPr>
                <w:color w:val="000000"/>
              </w:rPr>
              <w:t>полевая культура.</w:t>
            </w:r>
          </w:p>
          <w:p w14:paraId="1B7F8091" w14:textId="4F5A9DCA" w:rsidR="002244AA" w:rsidRPr="00493B2A" w:rsidRDefault="002244AA" w:rsidP="002244AA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13.</w:t>
            </w:r>
          </w:p>
          <w:p w14:paraId="66A5C7D7" w14:textId="36F96A31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Семена огурца. Это </w:t>
            </w:r>
            <w:r w:rsidR="00AA0FA4">
              <w:rPr>
                <w:color w:val="000000"/>
              </w:rPr>
              <w:t xml:space="preserve">плодовая </w:t>
            </w:r>
            <w:r w:rsidRPr="002D5D6A">
              <w:rPr>
                <w:color w:val="000000"/>
              </w:rPr>
              <w:t>овощная культура.</w:t>
            </w:r>
          </w:p>
          <w:p w14:paraId="387FEA9B" w14:textId="622FCCC4" w:rsidR="002244AA" w:rsidRPr="00493B2A" w:rsidRDefault="002244AA" w:rsidP="002244AA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14.</w:t>
            </w:r>
          </w:p>
          <w:p w14:paraId="00F06890" w14:textId="07765B7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Семена бархатца. Это </w:t>
            </w:r>
            <w:r w:rsidR="00AA0FA4">
              <w:rPr>
                <w:color w:val="000000"/>
              </w:rPr>
              <w:t xml:space="preserve">однолетняя </w:t>
            </w:r>
            <w:r w:rsidRPr="002D5D6A">
              <w:rPr>
                <w:color w:val="000000"/>
              </w:rPr>
              <w:t>цветочная культура</w:t>
            </w:r>
            <w:r w:rsidR="00AA0FA4">
              <w:rPr>
                <w:color w:val="000000"/>
              </w:rPr>
              <w:t>.</w:t>
            </w:r>
          </w:p>
          <w:p w14:paraId="21E80D8B" w14:textId="1E580A29" w:rsidR="00E55A30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Ребята, а знаете ли вы, что существуют:</w:t>
            </w:r>
          </w:p>
          <w:p w14:paraId="09AFD035" w14:textId="0F9427DC" w:rsidR="002244AA" w:rsidRPr="00493B2A" w:rsidRDefault="002244AA" w:rsidP="002244AA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15.</w:t>
            </w:r>
          </w:p>
          <w:p w14:paraId="5E5C4DEF" w14:textId="4CD55EB2" w:rsidR="00E55A30" w:rsidRPr="002D5D6A" w:rsidRDefault="00580AE4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E55A30" w:rsidRPr="002D5D6A">
              <w:rPr>
                <w:color w:val="000000"/>
              </w:rPr>
              <w:t>амые крупные семена</w:t>
            </w:r>
            <w:r>
              <w:rPr>
                <w:color w:val="000000"/>
              </w:rPr>
              <w:t>. Это семена</w:t>
            </w:r>
            <w:r w:rsidR="00E55A30" w:rsidRPr="002D5D6A">
              <w:rPr>
                <w:color w:val="000000"/>
              </w:rPr>
              <w:t xml:space="preserve"> двулопастной формы у пальмы родом с Сейшельских островов. Их длина 30-45 см, вес до 15 кг</w:t>
            </w:r>
            <w:r>
              <w:rPr>
                <w:color w:val="000000"/>
              </w:rPr>
              <w:t>. Это в</w:t>
            </w:r>
            <w:r w:rsidR="00E55A30" w:rsidRPr="002D5D6A">
              <w:rPr>
                <w:color w:val="000000"/>
              </w:rPr>
              <w:t xml:space="preserve"> 30 млн. раз тяжелее, чем у березы. Созревает семя в течение 7-10 лет, а прорастает в</w:t>
            </w:r>
            <w:r>
              <w:rPr>
                <w:color w:val="000000"/>
              </w:rPr>
              <w:t xml:space="preserve"> </w:t>
            </w:r>
            <w:r w:rsidR="00E55A30" w:rsidRPr="002D5D6A">
              <w:rPr>
                <w:color w:val="000000"/>
              </w:rPr>
              <w:t>течение одного года.</w:t>
            </w:r>
          </w:p>
          <w:p w14:paraId="1A6112AF" w14:textId="0E7B2710" w:rsidR="002244AA" w:rsidRDefault="002244AA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Слайд</w:t>
            </w:r>
            <w:r w:rsidR="00CD3926">
              <w:rPr>
                <w:color w:val="000000"/>
              </w:rPr>
              <w:t xml:space="preserve"> 16.</w:t>
            </w:r>
          </w:p>
          <w:p w14:paraId="1626B743" w14:textId="0DBDDE1C" w:rsidR="00E55A30" w:rsidRPr="002D5D6A" w:rsidRDefault="00412BB4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Существуют очень</w:t>
            </w:r>
            <w:r w:rsidR="00E55A30" w:rsidRPr="002D5D6A">
              <w:rPr>
                <w:color w:val="000000"/>
              </w:rPr>
              <w:t xml:space="preserve"> мелкие семена,</w:t>
            </w:r>
            <w:r w:rsidR="00580AE4">
              <w:rPr>
                <w:color w:val="000000"/>
              </w:rPr>
              <w:t xml:space="preserve"> они</w:t>
            </w:r>
            <w:r w:rsidR="00E55A30" w:rsidRPr="002D5D6A">
              <w:rPr>
                <w:color w:val="000000"/>
              </w:rPr>
              <w:t xml:space="preserve"> меньше миллиметра</w:t>
            </w:r>
            <w:r w:rsidR="00F851D6">
              <w:rPr>
                <w:color w:val="000000"/>
              </w:rPr>
              <w:t>.</w:t>
            </w:r>
            <w:r w:rsidR="00580AE4">
              <w:rPr>
                <w:color w:val="000000"/>
              </w:rPr>
              <w:t xml:space="preserve"> Это</w:t>
            </w:r>
            <w:r w:rsidR="00E55A30" w:rsidRPr="002D5D6A">
              <w:rPr>
                <w:color w:val="000000"/>
              </w:rPr>
              <w:t xml:space="preserve"> семена </w:t>
            </w:r>
            <w:r>
              <w:rPr>
                <w:rFonts w:cs="Arial"/>
                <w:color w:val="333333"/>
                <w:shd w:val="clear" w:color="auto" w:fill="FFFFFF"/>
              </w:rPr>
              <w:t>петунии</w:t>
            </w:r>
            <w:r w:rsidR="00580AE4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Их сажают на снег, чтобы при посадке можно было лучше разглядеть их.</w:t>
            </w:r>
          </w:p>
          <w:p w14:paraId="665130A5" w14:textId="5763A2AF" w:rsidR="00E55A30" w:rsidRPr="002D5D6A" w:rsidRDefault="002244AA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17.</w:t>
            </w:r>
          </w:p>
          <w:p w14:paraId="53C429B1" w14:textId="7777777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Есть семена лекарственные. Это семена пшеницы, которые богаты витаминами – В1, В2, РР, а проростки пшеницы содержат необходимый для организма витамин Е.</w:t>
            </w:r>
          </w:p>
          <w:p w14:paraId="27805FE4" w14:textId="7777777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 Это семя укропа огородного применяется при болезнях печени, для возбуждения аппетита, при судорогах, одышке и как успокаивающее средство.</w:t>
            </w:r>
          </w:p>
          <w:p w14:paraId="1EA4151C" w14:textId="7777777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Демонстрация натуральных образцов и на слайде.</w:t>
            </w:r>
          </w:p>
          <w:p w14:paraId="701DF60F" w14:textId="7777777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Ребята, а что такое крупа и чем она отличается от семян растений?</w:t>
            </w:r>
          </w:p>
          <w:p w14:paraId="2B16206C" w14:textId="4FAA61C9" w:rsidR="00E05B85" w:rsidRDefault="00E05B85" w:rsidP="00E55A30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18.</w:t>
            </w:r>
          </w:p>
          <w:p w14:paraId="48758A8B" w14:textId="16D601F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Крупа - это пищевой продукт, который получают из зерен (семян) различных растений.</w:t>
            </w:r>
          </w:p>
          <w:p w14:paraId="6050E251" w14:textId="498EA891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Ребята, для чего нам нужны крупы?</w:t>
            </w:r>
          </w:p>
          <w:p w14:paraId="1A0725E1" w14:textId="14BB5F0B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Из круп мы варим вкуснейшие каши. Давайте проверим, знаете ли вы, из каких семян получают какую крупу?</w:t>
            </w:r>
          </w:p>
          <w:p w14:paraId="30F1ADF2" w14:textId="544FAC8A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Я </w:t>
            </w:r>
            <w:r w:rsidR="00580AE4">
              <w:rPr>
                <w:color w:val="000000"/>
              </w:rPr>
              <w:t xml:space="preserve">буду </w:t>
            </w:r>
            <w:r w:rsidRPr="002D5D6A">
              <w:rPr>
                <w:color w:val="000000"/>
              </w:rPr>
              <w:t>показыва</w:t>
            </w:r>
            <w:r w:rsidR="00580AE4">
              <w:rPr>
                <w:color w:val="000000"/>
              </w:rPr>
              <w:t>ть</w:t>
            </w:r>
            <w:r w:rsidRPr="002D5D6A">
              <w:rPr>
                <w:color w:val="000000"/>
              </w:rPr>
              <w:t xml:space="preserve"> вам образец крупы, а вы называете название </w:t>
            </w:r>
            <w:r w:rsidR="00580AE4">
              <w:rPr>
                <w:color w:val="000000"/>
              </w:rPr>
              <w:t xml:space="preserve">растения из </w:t>
            </w:r>
            <w:r w:rsidRPr="002D5D6A">
              <w:rPr>
                <w:color w:val="000000"/>
              </w:rPr>
              <w:t>семян</w:t>
            </w:r>
            <w:r w:rsidR="00580AE4">
              <w:rPr>
                <w:color w:val="000000"/>
              </w:rPr>
              <w:t xml:space="preserve"> которой</w:t>
            </w:r>
            <w:r w:rsidR="00F453B2">
              <w:rPr>
                <w:color w:val="000000"/>
              </w:rPr>
              <w:t xml:space="preserve"> изготавливают эту крупу</w:t>
            </w:r>
            <w:r w:rsidRPr="002D5D6A">
              <w:rPr>
                <w:color w:val="000000"/>
              </w:rPr>
              <w:t>.</w:t>
            </w:r>
          </w:p>
          <w:p w14:paraId="42AAE778" w14:textId="426F2367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 xml:space="preserve">Гречневая крупа - гречиха. </w:t>
            </w:r>
          </w:p>
          <w:p w14:paraId="317EB62B" w14:textId="72E3AFEF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Пшенная крупа – просо</w:t>
            </w:r>
            <w:r w:rsidR="00F453B2">
              <w:rPr>
                <w:color w:val="000000"/>
              </w:rPr>
              <w:t>.</w:t>
            </w:r>
          </w:p>
          <w:p w14:paraId="651F65B6" w14:textId="5B36FB6C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Рисовая крупа-рис</w:t>
            </w:r>
            <w:r w:rsidR="00F453B2">
              <w:rPr>
                <w:color w:val="000000"/>
              </w:rPr>
              <w:t>.</w:t>
            </w:r>
          </w:p>
          <w:p w14:paraId="008DEC02" w14:textId="0FB60539" w:rsidR="00E55A30" w:rsidRPr="002D5D6A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Манная крупа-пшеница</w:t>
            </w:r>
            <w:r w:rsidR="00F453B2">
              <w:rPr>
                <w:color w:val="000000"/>
              </w:rPr>
              <w:t>.</w:t>
            </w:r>
          </w:p>
          <w:p w14:paraId="2988D0C5" w14:textId="5BF9A2C4" w:rsidR="00E55A30" w:rsidRDefault="00E55A30" w:rsidP="00E55A30">
            <w:pPr>
              <w:pStyle w:val="a8"/>
              <w:rPr>
                <w:color w:val="000000"/>
              </w:rPr>
            </w:pPr>
            <w:r w:rsidRPr="002D5D6A">
              <w:rPr>
                <w:color w:val="000000"/>
              </w:rPr>
              <w:t>Перловая крупа -</w:t>
            </w:r>
            <w:r w:rsidRPr="002D5D6A">
              <w:rPr>
                <w:color w:val="333333"/>
                <w:shd w:val="clear" w:color="auto" w:fill="FFFFFF"/>
              </w:rPr>
              <w:t xml:space="preserve"> </w:t>
            </w:r>
            <w:r w:rsidRPr="002D5D6A">
              <w:rPr>
                <w:shd w:val="clear" w:color="auto" w:fill="FFFFFF"/>
              </w:rPr>
              <w:t>ячмен</w:t>
            </w:r>
            <w:r w:rsidR="00F453B2">
              <w:rPr>
                <w:shd w:val="clear" w:color="auto" w:fill="FFFFFF"/>
              </w:rPr>
              <w:t>ь</w:t>
            </w:r>
            <w:r w:rsidRPr="002D5D6A">
              <w:rPr>
                <w:color w:val="000000"/>
              </w:rPr>
              <w:t>.</w:t>
            </w:r>
          </w:p>
          <w:p w14:paraId="5EC29C1C" w14:textId="77777777" w:rsidR="00412BB4" w:rsidRDefault="00412BB4" w:rsidP="00F453B2">
            <w:pPr>
              <w:pStyle w:val="a8"/>
              <w:rPr>
                <w:b/>
                <w:color w:val="000000"/>
              </w:rPr>
            </w:pPr>
          </w:p>
          <w:p w14:paraId="1FEB7918" w14:textId="0B6FE576" w:rsidR="00F453B2" w:rsidRPr="002D5D6A" w:rsidRDefault="00F453B2" w:rsidP="00F453B2">
            <w:pPr>
              <w:pStyle w:val="a8"/>
              <w:rPr>
                <w:b/>
                <w:color w:val="000000"/>
              </w:rPr>
            </w:pPr>
            <w:r w:rsidRPr="002D5D6A">
              <w:rPr>
                <w:b/>
                <w:color w:val="000000"/>
              </w:rPr>
              <w:t>Проведение музыкальной физминутки.</w:t>
            </w:r>
            <w:r>
              <w:rPr>
                <w:b/>
                <w:color w:val="000000"/>
              </w:rPr>
              <w:t xml:space="preserve"> </w:t>
            </w:r>
          </w:p>
          <w:p w14:paraId="2052B4B6" w14:textId="77777777" w:rsidR="00F453B2" w:rsidRDefault="00F453B2" w:rsidP="00E55A30">
            <w:pPr>
              <w:pStyle w:val="a8"/>
              <w:rPr>
                <w:color w:val="FF0000"/>
              </w:rPr>
            </w:pPr>
          </w:p>
          <w:p w14:paraId="0ED5FA24" w14:textId="0DE24E40" w:rsidR="00E55A30" w:rsidRPr="002D5D6A" w:rsidRDefault="00E55A30" w:rsidP="00E55A30">
            <w:pPr>
              <w:pStyle w:val="a8"/>
            </w:pPr>
            <w:r w:rsidRPr="002D5D6A">
              <w:t>Эта неделя</w:t>
            </w:r>
            <w:r w:rsidR="00F453B2">
              <w:t>, ребята,</w:t>
            </w:r>
            <w:r w:rsidRPr="002D5D6A">
              <w:t xml:space="preserve"> посвящена</w:t>
            </w:r>
            <w:r w:rsidR="00F453B2">
              <w:t xml:space="preserve"> </w:t>
            </w:r>
            <w:r w:rsidRPr="002D5D6A">
              <w:t>искусству и сегодня мы приобщимся к искусству, выполнив аппликацию и создав панно из семян и крупы.</w:t>
            </w:r>
          </w:p>
          <w:p w14:paraId="41E9F652" w14:textId="77777777" w:rsidR="00E55A30" w:rsidRPr="006F4851" w:rsidRDefault="00E55A30" w:rsidP="00E55A30">
            <w:pPr>
              <w:pStyle w:val="a8"/>
              <w:rPr>
                <w:b/>
                <w:bCs/>
              </w:rPr>
            </w:pPr>
            <w:r w:rsidRPr="006F4851">
              <w:rPr>
                <w:b/>
                <w:bCs/>
              </w:rPr>
              <w:t>Практическая часть.</w:t>
            </w:r>
          </w:p>
          <w:p w14:paraId="129341A7" w14:textId="62AB1511" w:rsidR="00F453B2" w:rsidRDefault="00F453B2" w:rsidP="006F4851">
            <w:pPr>
              <w:pStyle w:val="a8"/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</w:t>
            </w:r>
            <w:r w:rsidR="00246986">
              <w:rPr>
                <w:color w:val="000000"/>
              </w:rPr>
              <w:t>19</w:t>
            </w:r>
            <w:r>
              <w:rPr>
                <w:color w:val="000000"/>
              </w:rPr>
              <w:t>.</w:t>
            </w:r>
          </w:p>
          <w:p w14:paraId="2C9761A8" w14:textId="169FFC00" w:rsidR="006F4851" w:rsidRPr="00E05B85" w:rsidRDefault="00E55A30" w:rsidP="006F4851">
            <w:pPr>
              <w:pStyle w:val="a8"/>
              <w:rPr>
                <w:color w:val="000000"/>
              </w:rPr>
            </w:pPr>
            <w:r w:rsidRPr="002D5D6A">
              <w:t>Посмотрите на готовую работу</w:t>
            </w:r>
            <w:r w:rsidR="006F4851">
              <w:t xml:space="preserve">. </w:t>
            </w:r>
          </w:p>
          <w:p w14:paraId="1E454F05" w14:textId="51847498" w:rsidR="00E05B85" w:rsidRPr="00E05B85" w:rsidRDefault="00E05B85" w:rsidP="006F485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2</w:t>
            </w:r>
            <w:r w:rsidR="00246986">
              <w:rPr>
                <w:color w:val="000000"/>
              </w:rPr>
              <w:t>0</w:t>
            </w:r>
            <w:r w:rsidR="002C4FF2">
              <w:rPr>
                <w:color w:val="000000"/>
              </w:rPr>
              <w:t xml:space="preserve"> -21</w:t>
            </w:r>
            <w:r w:rsidR="00CD3926">
              <w:rPr>
                <w:color w:val="000000"/>
              </w:rPr>
              <w:t>.</w:t>
            </w:r>
          </w:p>
          <w:p w14:paraId="3DC5D450" w14:textId="623F2C67" w:rsidR="006F4851" w:rsidRPr="006F4851" w:rsidRDefault="006F4851" w:rsidP="006F4851">
            <w:pPr>
              <w:pStyle w:val="a8"/>
            </w:pPr>
            <w:r w:rsidRPr="006F4851">
              <w:lastRenderedPageBreak/>
              <w:t>Чтобы изготовить такое панно нужно заранее подготовить:</w:t>
            </w:r>
          </w:p>
          <w:p w14:paraId="696EE5B0" w14:textId="6CCB2DA6" w:rsidR="006F4851" w:rsidRDefault="00125982" w:rsidP="006F4851">
            <w:pPr>
              <w:pStyle w:val="a8"/>
            </w:pPr>
            <w:r>
              <w:t>К</w:t>
            </w:r>
            <w:r w:rsidR="006F4851" w:rsidRPr="006F4851">
              <w:t>лей</w:t>
            </w:r>
            <w:r>
              <w:t>-карандаш</w:t>
            </w:r>
            <w:r w:rsidR="00F453B2">
              <w:t>,</w:t>
            </w:r>
          </w:p>
          <w:p w14:paraId="4F1A40EB" w14:textId="03CB95E1" w:rsidR="00F453B2" w:rsidRDefault="00F453B2" w:rsidP="00F453B2">
            <w:pPr>
              <w:pStyle w:val="a8"/>
            </w:pPr>
            <w:r>
              <w:t>краски,</w:t>
            </w:r>
          </w:p>
          <w:p w14:paraId="582AB002" w14:textId="008388E2" w:rsidR="00F453B2" w:rsidRDefault="00F453B2" w:rsidP="00F453B2">
            <w:pPr>
              <w:pStyle w:val="a8"/>
            </w:pPr>
            <w:r>
              <w:t xml:space="preserve">кисть для рисования, </w:t>
            </w:r>
          </w:p>
          <w:p w14:paraId="526F8780" w14:textId="7CB3320A" w:rsidR="006F4851" w:rsidRPr="006F4851" w:rsidRDefault="00F453B2" w:rsidP="006F4851">
            <w:pPr>
              <w:pStyle w:val="a8"/>
            </w:pPr>
            <w:r>
              <w:t>п</w:t>
            </w:r>
            <w:r w:rsidR="006F4851" w:rsidRPr="006F4851">
              <w:t>ш</w:t>
            </w:r>
            <w:r>
              <w:t>ённую крупу,</w:t>
            </w:r>
          </w:p>
          <w:p w14:paraId="1BAE1750" w14:textId="342A3436" w:rsidR="006F4851" w:rsidRPr="006F4851" w:rsidRDefault="006F4851" w:rsidP="006F4851">
            <w:pPr>
              <w:pStyle w:val="a8"/>
            </w:pPr>
            <w:r w:rsidRPr="006F4851">
              <w:t>гречневу</w:t>
            </w:r>
            <w:r w:rsidR="00F453B2">
              <w:t>ю</w:t>
            </w:r>
            <w:r w:rsidRPr="006F4851">
              <w:t xml:space="preserve"> крупу</w:t>
            </w:r>
            <w:r w:rsidR="00FE35B2">
              <w:t>,</w:t>
            </w:r>
          </w:p>
          <w:p w14:paraId="00C11B6D" w14:textId="754EEEF6" w:rsidR="006F4851" w:rsidRPr="006F4851" w:rsidRDefault="006F4851" w:rsidP="006F4851">
            <w:pPr>
              <w:pStyle w:val="a8"/>
            </w:pPr>
            <w:r w:rsidRPr="006F4851">
              <w:t>семена лука севка (чернушку)</w:t>
            </w:r>
            <w:r w:rsidR="00FE35B2">
              <w:t>,</w:t>
            </w:r>
          </w:p>
          <w:p w14:paraId="0B45E364" w14:textId="526CDFDC" w:rsidR="006F4851" w:rsidRPr="006F4851" w:rsidRDefault="006F4851" w:rsidP="006F4851">
            <w:pPr>
              <w:pStyle w:val="a8"/>
            </w:pPr>
            <w:r w:rsidRPr="006F4851">
              <w:t>семена тыквы</w:t>
            </w:r>
            <w:r w:rsidR="00FE35B2">
              <w:t>,</w:t>
            </w:r>
          </w:p>
          <w:p w14:paraId="5B6DF60E" w14:textId="77777777" w:rsidR="006F4851" w:rsidRDefault="006F4851" w:rsidP="006F4851">
            <w:pPr>
              <w:pStyle w:val="a8"/>
            </w:pPr>
            <w:r w:rsidRPr="006F4851">
              <w:t>декоративную бумажную тарелку</w:t>
            </w:r>
            <w:r>
              <w:t>.</w:t>
            </w:r>
            <w:r w:rsidRPr="006F4851">
              <w:t xml:space="preserve"> </w:t>
            </w:r>
          </w:p>
          <w:p w14:paraId="2D8EF6F4" w14:textId="77777777" w:rsidR="006F4851" w:rsidRDefault="006F4851" w:rsidP="006F4851">
            <w:pPr>
              <w:pStyle w:val="a8"/>
            </w:pPr>
            <w:r w:rsidRPr="006F4851">
              <w:t xml:space="preserve"> Прежде, чем начать работать работу, давайте повторим </w:t>
            </w:r>
          </w:p>
          <w:p w14:paraId="0E0863C4" w14:textId="3DF69C2F" w:rsidR="006F4851" w:rsidRDefault="006F4851" w:rsidP="006F4851">
            <w:pPr>
              <w:pStyle w:val="a8"/>
              <w:rPr>
                <w:b/>
                <w:bCs/>
              </w:rPr>
            </w:pPr>
            <w:r w:rsidRPr="006F4851">
              <w:rPr>
                <w:b/>
                <w:bCs/>
              </w:rPr>
              <w:t>технику безопасности работы с клеем</w:t>
            </w:r>
            <w:r>
              <w:rPr>
                <w:b/>
                <w:bCs/>
              </w:rPr>
              <w:t>.</w:t>
            </w:r>
          </w:p>
          <w:p w14:paraId="38D2806E" w14:textId="1966CCA8" w:rsidR="00E05B85" w:rsidRPr="00E05B85" w:rsidRDefault="00E05B85" w:rsidP="006F4851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Слайд</w:t>
            </w:r>
            <w:r w:rsidR="00CD3926">
              <w:rPr>
                <w:color w:val="000000"/>
              </w:rPr>
              <w:t xml:space="preserve"> 2</w:t>
            </w:r>
            <w:r w:rsidR="002C4FF2">
              <w:rPr>
                <w:color w:val="000000"/>
              </w:rPr>
              <w:t>2</w:t>
            </w:r>
            <w:r w:rsidR="00CD3926">
              <w:rPr>
                <w:color w:val="000000"/>
              </w:rPr>
              <w:t>.</w:t>
            </w:r>
          </w:p>
          <w:p w14:paraId="72E80687" w14:textId="404B46C3" w:rsidR="006F4851" w:rsidRPr="006F4851" w:rsidRDefault="006F4851" w:rsidP="006F4851">
            <w:pPr>
              <w:pStyle w:val="a8"/>
            </w:pPr>
            <w:r w:rsidRPr="006F4851">
              <w:t>Вспомните, как нужно работать с клеем?</w:t>
            </w:r>
          </w:p>
          <w:p w14:paraId="4A4F6F50" w14:textId="77777777" w:rsidR="006F4851" w:rsidRPr="006F4851" w:rsidRDefault="006F4851" w:rsidP="006F4851">
            <w:pPr>
              <w:pStyle w:val="a8"/>
            </w:pPr>
            <w:r w:rsidRPr="006F4851">
              <w:t>1. При работе с клеем пользуйся кисточкой, если это требуется.</w:t>
            </w:r>
          </w:p>
          <w:p w14:paraId="646E3D15" w14:textId="77777777" w:rsidR="006F4851" w:rsidRPr="006F4851" w:rsidRDefault="006F4851" w:rsidP="006F4851">
            <w:pPr>
              <w:pStyle w:val="a8"/>
            </w:pPr>
            <w:r w:rsidRPr="006F4851">
              <w:t>2.  Бери то количество клея, которое требуется для выполнения работы на данном этапе.</w:t>
            </w:r>
          </w:p>
          <w:p w14:paraId="742A337B" w14:textId="77777777" w:rsidR="006F4851" w:rsidRPr="006F4851" w:rsidRDefault="006F4851" w:rsidP="006F4851">
            <w:pPr>
              <w:pStyle w:val="a8"/>
            </w:pPr>
            <w:r w:rsidRPr="006F4851">
              <w:t>3.  Излишки клея убирай мягкой тряпочкой или салфеткой, осторожно прижимая ее.</w:t>
            </w:r>
          </w:p>
          <w:p w14:paraId="153ACB23" w14:textId="6F101897" w:rsidR="006F4851" w:rsidRDefault="006F4851" w:rsidP="006F4851">
            <w:pPr>
              <w:pStyle w:val="a8"/>
            </w:pPr>
            <w:r w:rsidRPr="006F4851">
              <w:t>4. </w:t>
            </w:r>
            <w:r w:rsidR="00412BB4">
              <w:t>Р</w:t>
            </w:r>
            <w:r w:rsidRPr="006F4851">
              <w:t>уки после работы хорошо вымой с мылом.</w:t>
            </w:r>
          </w:p>
          <w:p w14:paraId="06C5B919" w14:textId="472778BA" w:rsidR="006F4851" w:rsidRPr="006F4851" w:rsidRDefault="006F4851" w:rsidP="006F4851">
            <w:pPr>
              <w:pStyle w:val="a8"/>
            </w:pPr>
            <w:r w:rsidRPr="006F4851">
              <w:t>А сейчас немного отдохнем и сделаем</w:t>
            </w:r>
            <w:r w:rsidRPr="006F4851">
              <w:rPr>
                <w:b/>
                <w:bCs/>
              </w:rPr>
              <w:t xml:space="preserve"> пальчиковую гимнастику</w:t>
            </w:r>
            <w:r>
              <w:rPr>
                <w:b/>
                <w:bCs/>
              </w:rPr>
              <w:t>.</w:t>
            </w:r>
          </w:p>
          <w:p w14:paraId="6A5AB39E" w14:textId="77777777" w:rsidR="006F4851" w:rsidRPr="006F4851" w:rsidRDefault="006F4851" w:rsidP="006F4851">
            <w:pPr>
              <w:pStyle w:val="a8"/>
            </w:pPr>
            <w:r w:rsidRPr="006F4851">
              <w:t xml:space="preserve">    Основой мы будем использовать бумажную декоративную тарелку, </w:t>
            </w:r>
          </w:p>
          <w:p w14:paraId="34A9B5CD" w14:textId="77777777" w:rsidR="006F4851" w:rsidRPr="006F4851" w:rsidRDefault="006F4851" w:rsidP="006F4851">
            <w:pPr>
              <w:pStyle w:val="a8"/>
            </w:pPr>
            <w:r w:rsidRPr="006F4851">
              <w:t>на поверхность которой будем наносить тонкий слой клея.</w:t>
            </w:r>
          </w:p>
          <w:p w14:paraId="6DB0478C" w14:textId="77777777" w:rsidR="006F4851" w:rsidRPr="006F4851" w:rsidRDefault="006F4851" w:rsidP="006F4851">
            <w:pPr>
              <w:pStyle w:val="a8"/>
            </w:pPr>
            <w:r w:rsidRPr="006F4851">
              <w:t>Поверх клеящего состава выложим семечки в виде выбранного узора.</w:t>
            </w:r>
          </w:p>
          <w:p w14:paraId="3A4915EE" w14:textId="77777777" w:rsidR="006F4851" w:rsidRPr="006F4851" w:rsidRDefault="006F4851" w:rsidP="006F4851">
            <w:pPr>
              <w:pStyle w:val="a8"/>
            </w:pPr>
            <w:r w:rsidRPr="006F4851">
              <w:t>Создание картины будет поэтапным:</w:t>
            </w:r>
          </w:p>
          <w:p w14:paraId="20DB0C34" w14:textId="39599FA0" w:rsidR="006F4851" w:rsidRPr="006F4851" w:rsidRDefault="006F4851" w:rsidP="006F4851">
            <w:pPr>
              <w:pStyle w:val="a8"/>
            </w:pPr>
            <w:r>
              <w:t>1.</w:t>
            </w:r>
            <w:r w:rsidRPr="006F4851">
              <w:t xml:space="preserve">Середину цветов (сердцевину) вы будете выкладывать и засыпать мелкими семенами и крупами: пшеном, гречкой, чернушкой. Для этого необходимо намазать серединки клеем и аккуратно засыпать крупой или выложить семенами. </w:t>
            </w:r>
          </w:p>
          <w:p w14:paraId="0E6FD7F9" w14:textId="3FF35DEF" w:rsidR="006F4851" w:rsidRPr="006F4851" w:rsidRDefault="006F4851" w:rsidP="006F4851">
            <w:pPr>
              <w:pStyle w:val="a8"/>
            </w:pPr>
            <w:r>
              <w:t>2.</w:t>
            </w:r>
            <w:r w:rsidRPr="006F4851">
              <w:t xml:space="preserve">После этого приклеиваем лепестки цветов. Смажьте клеем тарелку, где будут располагаться лепестки и аккуратно приклейте крупные семена. Это семена тыквы. Располагать цветы вы можете самостоятельно, по желанию. </w:t>
            </w:r>
          </w:p>
          <w:p w14:paraId="73BD1DF5" w14:textId="10E88030" w:rsidR="006F4851" w:rsidRDefault="006F4851" w:rsidP="006F4851">
            <w:pPr>
              <w:pStyle w:val="a8"/>
            </w:pPr>
            <w:r w:rsidRPr="006F4851">
              <w:t>Когда клеящий состав подсохнет, излишки материалов можно будет аккуратно стрясти.</w:t>
            </w:r>
          </w:p>
          <w:p w14:paraId="428A65D0" w14:textId="76D3AD8F" w:rsidR="00EA7DA6" w:rsidRPr="006F4851" w:rsidRDefault="00EA7DA6" w:rsidP="006F4851">
            <w:pPr>
              <w:pStyle w:val="a8"/>
            </w:pPr>
            <w:r>
              <w:t xml:space="preserve">Задекорировать наше панно нам помогут краски и кисть. Для этого </w:t>
            </w:r>
            <w:r>
              <w:lastRenderedPageBreak/>
              <w:t>разукрашиваем лепестки цветов в красивые цвета.</w:t>
            </w:r>
          </w:p>
          <w:p w14:paraId="7AE5E905" w14:textId="1780EB29" w:rsidR="006F4851" w:rsidRPr="006F4851" w:rsidRDefault="006F4851" w:rsidP="006F4851">
            <w:pPr>
              <w:pStyle w:val="a8"/>
            </w:pPr>
            <w:r w:rsidRPr="006F4851">
              <w:t>Приступаем к выполнению работы. Наклеиваем семена и крупы на приготовленную заготовку и составляем композицию.</w:t>
            </w:r>
          </w:p>
          <w:p w14:paraId="61295B80" w14:textId="1C3B03CF" w:rsidR="006F4851" w:rsidRPr="006F4851" w:rsidRDefault="006F4851" w:rsidP="006F4851">
            <w:pPr>
              <w:pStyle w:val="a8"/>
              <w:rPr>
                <w:i/>
                <w:iCs/>
              </w:rPr>
            </w:pPr>
            <w:r w:rsidRPr="006F4851">
              <w:rPr>
                <w:i/>
                <w:iCs/>
              </w:rPr>
              <w:t xml:space="preserve">Во время выполнения работы включить веселую музыку. </w:t>
            </w:r>
          </w:p>
          <w:p w14:paraId="0AA832EB" w14:textId="77777777" w:rsidR="006F4851" w:rsidRPr="006F4851" w:rsidRDefault="006F4851" w:rsidP="006F4851">
            <w:pPr>
              <w:pStyle w:val="a8"/>
              <w:rPr>
                <w:i/>
                <w:iCs/>
              </w:rPr>
            </w:pPr>
            <w:r w:rsidRPr="006F4851">
              <w:rPr>
                <w:i/>
                <w:iCs/>
              </w:rPr>
              <w:t>Оказывать поддержку обучающимся в выполнении работы, следить за техникой безопасности и обращать внимание на правильную осанку обучающихся.</w:t>
            </w:r>
          </w:p>
          <w:p w14:paraId="1BFCE197" w14:textId="3F7DD343" w:rsidR="006F4851" w:rsidRPr="002D5D6A" w:rsidRDefault="006F4851" w:rsidP="00E55A30">
            <w:pPr>
              <w:pStyle w:val="a8"/>
            </w:pPr>
            <w:r w:rsidRPr="001821C7">
              <w:t>Убираем с парты мусор в мусорное ведро, материалы и инструменты убираем в папку.</w:t>
            </w:r>
          </w:p>
        </w:tc>
        <w:tc>
          <w:tcPr>
            <w:tcW w:w="3270" w:type="dxa"/>
          </w:tcPr>
          <w:p w14:paraId="6A1F6F77" w14:textId="77777777" w:rsidR="00617D62" w:rsidRDefault="006F485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-отвечают на вопросы;</w:t>
            </w:r>
          </w:p>
          <w:p w14:paraId="5F76742E" w14:textId="77777777" w:rsidR="006F4851" w:rsidRDefault="006F485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7349F6" w14:textId="77777777" w:rsidR="002244AA" w:rsidRDefault="002244AA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4A2C0" w14:textId="77777777" w:rsidR="002244AA" w:rsidRDefault="002244AA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CDA53" w14:textId="34E96857" w:rsidR="006F4851" w:rsidRDefault="006F485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-слушают учителя, просматривают презентацию;</w:t>
            </w:r>
          </w:p>
          <w:p w14:paraId="6C2D3B30" w14:textId="77777777" w:rsidR="003675DF" w:rsidRDefault="003675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1CA3B1" w14:textId="4F33EEB5" w:rsidR="007279CF" w:rsidRDefault="003675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-отвечают, просматривая иллюстрации семян;</w:t>
            </w:r>
          </w:p>
          <w:p w14:paraId="6500426E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BE526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83B092" w14:textId="77777777" w:rsidR="006C4DF5" w:rsidRDefault="006C4DF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97ED18" w14:textId="77777777" w:rsidR="006C4DF5" w:rsidRDefault="006C4DF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0475D" w14:textId="77777777" w:rsidR="006C4DF5" w:rsidRDefault="006C4DF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58FD85" w14:textId="77777777" w:rsidR="006C4DF5" w:rsidRDefault="006C4DF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7DB8BC" w14:textId="77777777" w:rsidR="006C4DF5" w:rsidRDefault="006C4DF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AA4A90" w14:textId="77777777" w:rsidR="006C4DF5" w:rsidRDefault="006C4DF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90AA7" w14:textId="77777777" w:rsidR="006C4DF5" w:rsidRDefault="006C4DF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88A01" w14:textId="77777777" w:rsidR="006C4DF5" w:rsidRDefault="006C4DF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969A68" w14:textId="15AA80B6" w:rsidR="007279CF" w:rsidRDefault="00FE512D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-рассматривают натуральны</w:t>
            </w:r>
            <w:r w:rsidR="009141A6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образц</w:t>
            </w:r>
            <w:r w:rsidR="009141A6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CB45DBF" w14:textId="77777777" w:rsidR="00580AE4" w:rsidRDefault="00580AE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B8B8DC" w14:textId="77777777" w:rsidR="00580AE4" w:rsidRDefault="00580AE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08FBA2" w14:textId="2C6515B0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0AE4">
              <w:rPr>
                <w:rFonts w:ascii="Times New Roman" w:hAnsi="Times New Roman"/>
                <w:sz w:val="24"/>
                <w:szCs w:val="24"/>
              </w:rPr>
              <w:t>называют культуры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209602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FE747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EF7E53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упражнение: называют семена и культуры;</w:t>
            </w:r>
          </w:p>
          <w:p w14:paraId="7C30D399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DF402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A5E51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A5194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C0D9EF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ED7B04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E01A91" w14:textId="77777777" w:rsidR="003675DF" w:rsidRDefault="003675DF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D22BA" w14:textId="77777777" w:rsidR="003675DF" w:rsidRDefault="003675DF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DD4F84" w14:textId="77777777" w:rsidR="003675DF" w:rsidRDefault="003675DF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A05CD6" w14:textId="77777777" w:rsidR="003675DF" w:rsidRDefault="003675DF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1D051" w14:textId="77777777" w:rsidR="003675DF" w:rsidRDefault="003675DF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516D5" w14:textId="28164E97" w:rsidR="007279CF" w:rsidRDefault="007279CF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-слушают учителя, просматривают презентацию;</w:t>
            </w:r>
          </w:p>
          <w:p w14:paraId="58999CB4" w14:textId="77777777" w:rsidR="007279CF" w:rsidRDefault="007279CF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079F0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24686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35ABD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565744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B9D44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A416A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85A379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5FFFE1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571D6C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0865D4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0D04DD" w14:textId="77777777" w:rsidR="002244AA" w:rsidRDefault="002244AA" w:rsidP="007279C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EFE0B" w14:textId="77777777" w:rsidR="00702B79" w:rsidRDefault="00702B79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E590A" w14:textId="2B024F75" w:rsidR="007279CF" w:rsidRDefault="007279CF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-слушают учителя и отвечают на вопросы;</w:t>
            </w:r>
          </w:p>
          <w:p w14:paraId="4C623938" w14:textId="6F39E565" w:rsidR="000D0151" w:rsidRDefault="000D0151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223B8B" w14:textId="0B53140C" w:rsidR="000D0151" w:rsidRDefault="000D0151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4CDF4" w14:textId="3DCDC8F5" w:rsidR="000D0151" w:rsidRDefault="000D0151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D1CBE" w14:textId="74C0F991" w:rsidR="000D0151" w:rsidRDefault="000D0151" w:rsidP="00727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задание (смотрят образец крупы, ощупывают крупу, называют семена из которой изготавливают данную крупу);</w:t>
            </w:r>
          </w:p>
          <w:p w14:paraId="00C61F36" w14:textId="77777777" w:rsidR="007279CF" w:rsidRDefault="007279C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7F742" w14:textId="77777777" w:rsidR="00702B79" w:rsidRPr="009C3D61" w:rsidRDefault="00F453B2" w:rsidP="00702B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ыполняют физ.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>азминку</w:t>
            </w:r>
            <w:r w:rsidR="00702B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B79" w:rsidRPr="009C3D61">
              <w:rPr>
                <w:rFonts w:ascii="Times New Roman" w:hAnsi="Times New Roman"/>
                <w:sz w:val="24"/>
                <w:szCs w:val="24"/>
              </w:rPr>
              <w:t>под музыку</w:t>
            </w:r>
            <w:r w:rsidR="00702B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EFE1B2" w14:textId="5C757FDC" w:rsidR="00493B2A" w:rsidRDefault="00493B2A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FF5A1" w14:textId="21B8A037" w:rsidR="00493B2A" w:rsidRDefault="00493B2A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54D04E61" w14:textId="77777777" w:rsidR="00A72084" w:rsidRDefault="00A72084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17BB473C" w14:textId="77777777" w:rsidR="00A72084" w:rsidRDefault="00A72084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34A4C85" w14:textId="565BB854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-рассматривают образец панно;</w:t>
            </w:r>
          </w:p>
          <w:p w14:paraId="6DC14DDC" w14:textId="2BD4E3DE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1367845" w14:textId="1E01866D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-рассматривают материалы, которые нужны для изготовления панно;</w:t>
            </w:r>
          </w:p>
          <w:p w14:paraId="3B8ECBD4" w14:textId="702E61C0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E68E582" w14:textId="59396F49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B6F332B" w14:textId="440A9E76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666DE44A" w14:textId="20DBD967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D301B30" w14:textId="298FC0F4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95AA4DE" w14:textId="77777777" w:rsidR="00F453B2" w:rsidRDefault="00F453B2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78EF04FA" w14:textId="77777777" w:rsidR="00F453B2" w:rsidRDefault="00F453B2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5DA88E00" w14:textId="77777777" w:rsidR="00F453B2" w:rsidRDefault="00F453B2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AEA132E" w14:textId="049EDD9D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-повторяют технику безопасности;</w:t>
            </w:r>
          </w:p>
          <w:p w14:paraId="5E3CA115" w14:textId="56FC7BDE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F28DA4D" w14:textId="4D4B8FF7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66DEE852" w14:textId="108379B8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1EE138D9" w14:textId="414EAEBB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029203DE" w14:textId="36AB1D83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5D97F778" w14:textId="29FD8F03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41CAD211" w14:textId="61E2C95C" w:rsidR="00E05B85" w:rsidRPr="005A6B36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5A6B36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>выполняют упражнение;</w:t>
            </w:r>
          </w:p>
          <w:p w14:paraId="1C79CDD3" w14:textId="07D9E0A3" w:rsidR="005A6B36" w:rsidRP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4C8B7D8B" w14:textId="1E5C1D68" w:rsidR="005A6B36" w:rsidRP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4EE0E570" w14:textId="2783B449" w:rsidR="005A6B36" w:rsidRP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-слушают </w:t>
            </w:r>
            <w:r w:rsidRPr="005A6B36">
              <w:rPr>
                <w:rFonts w:ascii="Times New Roman" w:hAnsi="Times New Roman"/>
                <w:sz w:val="24"/>
                <w:szCs w:val="24"/>
              </w:rPr>
              <w:t>объяснение выполнения этапов практической работы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3C40B5" w14:textId="358B1ACC" w:rsidR="005A6B36" w:rsidRP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48FE30B" w14:textId="0F05FC29" w:rsid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73A7583B" w14:textId="75F0B722" w:rsid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EAE7C2D" w14:textId="76DEA8AE" w:rsid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56FA0F59" w14:textId="522BB826" w:rsid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72447C71" w14:textId="4866F7CE" w:rsid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313D844F" w14:textId="2009A8D0" w:rsid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D9DEC6F" w14:textId="1E8432FF" w:rsid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44A9151E" w14:textId="77777777" w:rsidR="00EA7DA6" w:rsidRDefault="00EA7DA6" w:rsidP="005A6B36">
            <w:pPr>
              <w:pStyle w:val="a8"/>
            </w:pPr>
          </w:p>
          <w:p w14:paraId="6B9A9B66" w14:textId="77777777" w:rsidR="00EA7DA6" w:rsidRDefault="00EA7DA6" w:rsidP="005A6B36">
            <w:pPr>
              <w:pStyle w:val="a8"/>
            </w:pPr>
          </w:p>
          <w:p w14:paraId="36E80C02" w14:textId="0A0CE3CA" w:rsidR="005A6B36" w:rsidRPr="006F4851" w:rsidRDefault="005A6B36" w:rsidP="005A6B36">
            <w:pPr>
              <w:pStyle w:val="a8"/>
            </w:pPr>
            <w:r>
              <w:t>-выполн</w:t>
            </w:r>
            <w:r w:rsidR="00E0319F">
              <w:t>яют</w:t>
            </w:r>
            <w:r>
              <w:t xml:space="preserve"> практическ</w:t>
            </w:r>
            <w:r w:rsidR="00E0319F">
              <w:t>ую</w:t>
            </w:r>
            <w:r>
              <w:t xml:space="preserve"> работ</w:t>
            </w:r>
            <w:r w:rsidR="00E0319F">
              <w:t>у</w:t>
            </w:r>
            <w:r>
              <w:t>;</w:t>
            </w:r>
          </w:p>
          <w:p w14:paraId="7F21876F" w14:textId="77777777" w:rsidR="005A6B36" w:rsidRDefault="005A6B36" w:rsidP="005A6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5262E495" w14:textId="77777777" w:rsidR="005A6B36" w:rsidRDefault="005A6B36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2D8D559" w14:textId="77777777" w:rsidR="00E05B85" w:rsidRDefault="00E05B85" w:rsidP="009234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2A07B6A7" w14:textId="77777777" w:rsidR="00E05B85" w:rsidRDefault="00E05B8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67221D" w14:textId="50614AC2" w:rsidR="001821C7" w:rsidRPr="009C3D61" w:rsidRDefault="001821C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-убирают рабочие места;</w:t>
            </w:r>
          </w:p>
        </w:tc>
      </w:tr>
      <w:tr w:rsidR="004F46C1" w:rsidRPr="009C3D61" w14:paraId="458E0C54" w14:textId="77777777" w:rsidTr="00617D62">
        <w:trPr>
          <w:trHeight w:val="91"/>
        </w:trPr>
        <w:tc>
          <w:tcPr>
            <w:tcW w:w="3510" w:type="dxa"/>
          </w:tcPr>
          <w:p w14:paraId="7F44E1F2" w14:textId="77777777" w:rsidR="001821C7" w:rsidRDefault="00E55A30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Заключительная част</w:t>
            </w:r>
            <w:r w:rsidR="001821C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14:paraId="22DB6F67" w14:textId="5E51B2CA" w:rsidR="00E55A30" w:rsidRPr="009C3D61" w:rsidRDefault="001821C7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мин).</w:t>
            </w:r>
          </w:p>
          <w:p w14:paraId="574D924A" w14:textId="6D2EE23C" w:rsidR="00E55A30" w:rsidRPr="009C3D61" w:rsidRDefault="00E55A30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Подведение итога занятия.</w:t>
            </w:r>
          </w:p>
          <w:p w14:paraId="55F212D9" w14:textId="77777777" w:rsidR="00E55A30" w:rsidRPr="009C3D61" w:rsidRDefault="00E55A30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C9F33C" w14:textId="77777777" w:rsidR="00E55A30" w:rsidRPr="009C3D61" w:rsidRDefault="00E55A30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852DEC" w14:textId="77777777" w:rsidR="00E55A30" w:rsidRPr="009C3D61" w:rsidRDefault="00E55A30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AE9478" w14:textId="561414A0" w:rsidR="001821C7" w:rsidRPr="00EA7DA6" w:rsidRDefault="001821C7" w:rsidP="001821C7">
            <w:pPr>
              <w:pStyle w:val="a8"/>
              <w:rPr>
                <w:bCs/>
              </w:rPr>
            </w:pPr>
            <w:r w:rsidRPr="00EA7DA6">
              <w:rPr>
                <w:bCs/>
              </w:rPr>
              <w:t xml:space="preserve">Выставка работ. </w:t>
            </w:r>
            <w:r>
              <w:rPr>
                <w:bCs/>
              </w:rPr>
              <w:t xml:space="preserve">          </w:t>
            </w:r>
            <w:r w:rsidRPr="00EA7DA6">
              <w:rPr>
                <w:bCs/>
              </w:rPr>
              <w:t>Коллективное фото.</w:t>
            </w:r>
          </w:p>
          <w:p w14:paraId="6E4DCA2A" w14:textId="456619A4" w:rsidR="00E55A30" w:rsidRPr="009C3D61" w:rsidRDefault="00E55A30" w:rsidP="00E55A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Рефлексия. </w:t>
            </w:r>
          </w:p>
          <w:p w14:paraId="44A368AB" w14:textId="665E85A4" w:rsidR="004F46C1" w:rsidRDefault="004F46C1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64" w:type="dxa"/>
          </w:tcPr>
          <w:p w14:paraId="0347DE0E" w14:textId="77777777" w:rsidR="00EA7DA6" w:rsidRDefault="00EA7DA6" w:rsidP="00EA7DA6">
            <w:pPr>
              <w:pStyle w:val="a8"/>
              <w:rPr>
                <w:bCs/>
              </w:rPr>
            </w:pPr>
            <w:r>
              <w:rPr>
                <w:bCs/>
              </w:rPr>
              <w:t>Ребята, сегодня на занятии мы вспомнили:</w:t>
            </w:r>
          </w:p>
          <w:p w14:paraId="674BA268" w14:textId="77777777" w:rsidR="00EA7DA6" w:rsidRDefault="00EA7DA6" w:rsidP="00EA7DA6">
            <w:pPr>
              <w:pStyle w:val="a8"/>
              <w:rPr>
                <w:bCs/>
              </w:rPr>
            </w:pPr>
            <w:r>
              <w:rPr>
                <w:bCs/>
              </w:rPr>
              <w:t xml:space="preserve"> что такое семена и крупы, </w:t>
            </w:r>
          </w:p>
          <w:p w14:paraId="63067091" w14:textId="39A4CC51" w:rsidR="00EA7DA6" w:rsidRDefault="00EA7DA6" w:rsidP="00EA7DA6">
            <w:pPr>
              <w:pStyle w:val="a8"/>
              <w:rPr>
                <w:bCs/>
              </w:rPr>
            </w:pPr>
            <w:r>
              <w:rPr>
                <w:bCs/>
              </w:rPr>
              <w:t>что из семян вырастают удивительные растения, а из круп мы можем приготовить вкуснейшие каши.</w:t>
            </w:r>
            <w:r w:rsidRPr="00EA7DA6">
              <w:rPr>
                <w:bCs/>
              </w:rPr>
              <w:t xml:space="preserve"> </w:t>
            </w:r>
            <w:r>
              <w:rPr>
                <w:bCs/>
              </w:rPr>
              <w:t>А еще вы попробовали</w:t>
            </w:r>
            <w:r w:rsidRPr="00EA7DA6">
              <w:rPr>
                <w:bCs/>
              </w:rPr>
              <w:t xml:space="preserve"> творить и фантазировать.</w:t>
            </w:r>
          </w:p>
          <w:p w14:paraId="47CD8D7D" w14:textId="77777777" w:rsidR="001821C7" w:rsidRPr="00EA7DA6" w:rsidRDefault="001821C7" w:rsidP="001821C7">
            <w:pPr>
              <w:pStyle w:val="a8"/>
              <w:rPr>
                <w:bCs/>
              </w:rPr>
            </w:pPr>
            <w:r w:rsidRPr="00EA7DA6">
              <w:rPr>
                <w:bCs/>
              </w:rPr>
              <w:t xml:space="preserve">Вот какая красота получилась! </w:t>
            </w:r>
          </w:p>
          <w:p w14:paraId="10D22D94" w14:textId="6A2B5104" w:rsidR="001821C7" w:rsidRPr="00EA7DA6" w:rsidRDefault="001821C7" w:rsidP="001821C7">
            <w:pPr>
              <w:pStyle w:val="a8"/>
              <w:rPr>
                <w:bCs/>
              </w:rPr>
            </w:pPr>
            <w:r w:rsidRPr="00EA7DA6">
              <w:rPr>
                <w:bCs/>
              </w:rPr>
              <w:t>Ребята, возьмите свои панно и подойдите к доске</w:t>
            </w:r>
            <w:r>
              <w:rPr>
                <w:bCs/>
              </w:rPr>
              <w:t>.</w:t>
            </w:r>
          </w:p>
          <w:p w14:paraId="3123EF14" w14:textId="77777777" w:rsidR="00CD3926" w:rsidRDefault="00CD3926" w:rsidP="00EA7DA6">
            <w:pPr>
              <w:pStyle w:val="a8"/>
              <w:rPr>
                <w:bCs/>
              </w:rPr>
            </w:pPr>
          </w:p>
          <w:p w14:paraId="70371128" w14:textId="264B485D" w:rsidR="00EA7DA6" w:rsidRPr="00EA7DA6" w:rsidRDefault="00EA7DA6" w:rsidP="00EA7DA6">
            <w:pPr>
              <w:pStyle w:val="a8"/>
              <w:rPr>
                <w:bCs/>
              </w:rPr>
            </w:pPr>
            <w:r w:rsidRPr="00EA7DA6">
              <w:rPr>
                <w:bCs/>
              </w:rPr>
              <w:t>Понравилось ли вам? Всё ли у вас получалось? Что было трудно, легко?</w:t>
            </w:r>
          </w:p>
          <w:p w14:paraId="35765338" w14:textId="77777777" w:rsidR="00CD3926" w:rsidRDefault="00CD3926" w:rsidP="00617D62">
            <w:pPr>
              <w:pStyle w:val="a8"/>
              <w:rPr>
                <w:bCs/>
              </w:rPr>
            </w:pPr>
          </w:p>
          <w:p w14:paraId="32C6218B" w14:textId="225ACE8E" w:rsidR="00CD3926" w:rsidRDefault="00CD3926" w:rsidP="00617D62">
            <w:pPr>
              <w:pStyle w:val="a8"/>
              <w:rPr>
                <w:bCs/>
              </w:rPr>
            </w:pPr>
            <w:r>
              <w:rPr>
                <w:bCs/>
              </w:rPr>
              <w:t>Слайд 2</w:t>
            </w:r>
            <w:r w:rsidR="002C4FF2">
              <w:rPr>
                <w:bCs/>
              </w:rPr>
              <w:t>3</w:t>
            </w:r>
            <w:r>
              <w:rPr>
                <w:bCs/>
              </w:rPr>
              <w:t>.</w:t>
            </w:r>
          </w:p>
          <w:p w14:paraId="4BF33778" w14:textId="2D084EDC" w:rsidR="004F46C1" w:rsidRPr="002D5D6A" w:rsidRDefault="002244AA" w:rsidP="00617D62">
            <w:pPr>
              <w:pStyle w:val="a8"/>
            </w:pPr>
            <w:r w:rsidRPr="009C3D61">
              <w:rPr>
                <w:bCs/>
              </w:rPr>
              <w:t>Наше занятие подошло к концу, желаю вам крепкого здоровья и хорошего настроения.</w:t>
            </w:r>
          </w:p>
        </w:tc>
        <w:tc>
          <w:tcPr>
            <w:tcW w:w="3270" w:type="dxa"/>
          </w:tcPr>
          <w:p w14:paraId="489B10ED" w14:textId="77777777" w:rsidR="004F46C1" w:rsidRDefault="001821C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-слушают учителя;</w:t>
            </w:r>
          </w:p>
          <w:p w14:paraId="14B5F228" w14:textId="77777777" w:rsidR="001821C7" w:rsidRDefault="001821C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B27BD" w14:textId="77777777" w:rsidR="001821C7" w:rsidRDefault="001821C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ECDFC" w14:textId="77777777" w:rsidR="001821C7" w:rsidRDefault="001821C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114CB" w14:textId="77777777" w:rsidR="00CD3926" w:rsidRDefault="00CD3926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389C5" w14:textId="715E6838" w:rsidR="001821C7" w:rsidRDefault="001821C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-выходят к доске, фотографируются;</w:t>
            </w:r>
          </w:p>
          <w:p w14:paraId="578757C7" w14:textId="77777777" w:rsidR="00CD3926" w:rsidRDefault="00CD3926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3DE25" w14:textId="7E3F434F" w:rsidR="001821C7" w:rsidRPr="009C3D61" w:rsidRDefault="001821C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-отвечают на вопросы.</w:t>
            </w:r>
          </w:p>
        </w:tc>
      </w:tr>
    </w:tbl>
    <w:p w14:paraId="774A3DC3" w14:textId="77777777" w:rsidR="00DB4DEB" w:rsidRDefault="00A33217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76306B55" w14:textId="77777777" w:rsidR="00DB4DEB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9281B5" w14:textId="77777777" w:rsidR="00DB4DEB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CFE662" w14:textId="0F85489F" w:rsidR="00935A4E" w:rsidRPr="00E0319F" w:rsidRDefault="00DB4DEB" w:rsidP="00E0319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1AC6005E" w14:textId="77777777"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14:paraId="3908C38E" w14:textId="77777777"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14:paraId="60F4F2DB" w14:textId="77777777" w:rsidR="00935A4E" w:rsidRP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5A4E" w:rsidRPr="00935A4E" w:rsidSect="0092341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D2C9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B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2C8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26C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A0A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A0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82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7AE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D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AB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96396"/>
    <w:multiLevelType w:val="hybridMultilevel"/>
    <w:tmpl w:val="3FA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957E2"/>
    <w:multiLevelType w:val="hybridMultilevel"/>
    <w:tmpl w:val="A5D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CE2"/>
    <w:multiLevelType w:val="hybridMultilevel"/>
    <w:tmpl w:val="4658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389D"/>
    <w:multiLevelType w:val="multilevel"/>
    <w:tmpl w:val="1E0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9378B"/>
    <w:multiLevelType w:val="hybridMultilevel"/>
    <w:tmpl w:val="3D8CA98A"/>
    <w:lvl w:ilvl="0" w:tplc="AA4CAD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8EBF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E29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406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46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8C4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ECA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20D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242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2803EF3"/>
    <w:multiLevelType w:val="multilevel"/>
    <w:tmpl w:val="610C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070743"/>
    <w:multiLevelType w:val="multilevel"/>
    <w:tmpl w:val="9D321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92A7FE9"/>
    <w:multiLevelType w:val="hybridMultilevel"/>
    <w:tmpl w:val="EDA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24BA8"/>
    <w:multiLevelType w:val="hybridMultilevel"/>
    <w:tmpl w:val="C4C6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9B5"/>
    <w:rsid w:val="00016B00"/>
    <w:rsid w:val="000415A2"/>
    <w:rsid w:val="00057BCC"/>
    <w:rsid w:val="00064C3B"/>
    <w:rsid w:val="00064EB4"/>
    <w:rsid w:val="00075721"/>
    <w:rsid w:val="00084F24"/>
    <w:rsid w:val="000948CD"/>
    <w:rsid w:val="000A0A99"/>
    <w:rsid w:val="000A22B7"/>
    <w:rsid w:val="000A302F"/>
    <w:rsid w:val="000A616D"/>
    <w:rsid w:val="000A7DCE"/>
    <w:rsid w:val="000B5F36"/>
    <w:rsid w:val="000C3BBC"/>
    <w:rsid w:val="000D0151"/>
    <w:rsid w:val="0010337D"/>
    <w:rsid w:val="00125982"/>
    <w:rsid w:val="00144A70"/>
    <w:rsid w:val="00150D92"/>
    <w:rsid w:val="001517C1"/>
    <w:rsid w:val="00160EFA"/>
    <w:rsid w:val="00165EFD"/>
    <w:rsid w:val="00180693"/>
    <w:rsid w:val="001821C7"/>
    <w:rsid w:val="00182300"/>
    <w:rsid w:val="001849D5"/>
    <w:rsid w:val="00193262"/>
    <w:rsid w:val="001B2465"/>
    <w:rsid w:val="001B3C04"/>
    <w:rsid w:val="001D0CA9"/>
    <w:rsid w:val="001D5164"/>
    <w:rsid w:val="001E273F"/>
    <w:rsid w:val="001F3B1E"/>
    <w:rsid w:val="001F3C33"/>
    <w:rsid w:val="002113CC"/>
    <w:rsid w:val="00220F09"/>
    <w:rsid w:val="002244AA"/>
    <w:rsid w:val="00226DA6"/>
    <w:rsid w:val="002312C5"/>
    <w:rsid w:val="00246986"/>
    <w:rsid w:val="00251982"/>
    <w:rsid w:val="002570AE"/>
    <w:rsid w:val="00262241"/>
    <w:rsid w:val="0027529B"/>
    <w:rsid w:val="002864D1"/>
    <w:rsid w:val="002B096D"/>
    <w:rsid w:val="002C4FF2"/>
    <w:rsid w:val="002D1F2F"/>
    <w:rsid w:val="002E2470"/>
    <w:rsid w:val="003003C8"/>
    <w:rsid w:val="003124B2"/>
    <w:rsid w:val="003321AB"/>
    <w:rsid w:val="003564FC"/>
    <w:rsid w:val="00357CB6"/>
    <w:rsid w:val="003675DF"/>
    <w:rsid w:val="00397230"/>
    <w:rsid w:val="003B66E5"/>
    <w:rsid w:val="003B6712"/>
    <w:rsid w:val="003C62F9"/>
    <w:rsid w:val="003E1BE7"/>
    <w:rsid w:val="003F03A3"/>
    <w:rsid w:val="00406159"/>
    <w:rsid w:val="00412BB4"/>
    <w:rsid w:val="00414E8E"/>
    <w:rsid w:val="00425FC5"/>
    <w:rsid w:val="00435C5E"/>
    <w:rsid w:val="0045225E"/>
    <w:rsid w:val="00470668"/>
    <w:rsid w:val="00493B2A"/>
    <w:rsid w:val="004A0D2C"/>
    <w:rsid w:val="004A3983"/>
    <w:rsid w:val="004B0E4B"/>
    <w:rsid w:val="004C7A70"/>
    <w:rsid w:val="004D2C4F"/>
    <w:rsid w:val="004D2C87"/>
    <w:rsid w:val="004E1B1C"/>
    <w:rsid w:val="004F1DC8"/>
    <w:rsid w:val="004F44E6"/>
    <w:rsid w:val="004F46C1"/>
    <w:rsid w:val="00507A8F"/>
    <w:rsid w:val="005331C3"/>
    <w:rsid w:val="00536179"/>
    <w:rsid w:val="005560B1"/>
    <w:rsid w:val="00563EA6"/>
    <w:rsid w:val="00565E6E"/>
    <w:rsid w:val="00580AE4"/>
    <w:rsid w:val="00581284"/>
    <w:rsid w:val="00586DB6"/>
    <w:rsid w:val="005A62E5"/>
    <w:rsid w:val="005A6B36"/>
    <w:rsid w:val="005B12B8"/>
    <w:rsid w:val="005B3B6C"/>
    <w:rsid w:val="005B7A22"/>
    <w:rsid w:val="005B7B57"/>
    <w:rsid w:val="005C1926"/>
    <w:rsid w:val="005E1DB7"/>
    <w:rsid w:val="005F3482"/>
    <w:rsid w:val="00617D62"/>
    <w:rsid w:val="00625551"/>
    <w:rsid w:val="00635226"/>
    <w:rsid w:val="00635499"/>
    <w:rsid w:val="0067163F"/>
    <w:rsid w:val="00675879"/>
    <w:rsid w:val="00675D19"/>
    <w:rsid w:val="006B29AC"/>
    <w:rsid w:val="006C4DF5"/>
    <w:rsid w:val="006D7F34"/>
    <w:rsid w:val="006F4851"/>
    <w:rsid w:val="0070272F"/>
    <w:rsid w:val="00702B79"/>
    <w:rsid w:val="00712694"/>
    <w:rsid w:val="007178BB"/>
    <w:rsid w:val="00717AE9"/>
    <w:rsid w:val="00720AB4"/>
    <w:rsid w:val="007279CF"/>
    <w:rsid w:val="00746097"/>
    <w:rsid w:val="00750E09"/>
    <w:rsid w:val="00750E24"/>
    <w:rsid w:val="007669A9"/>
    <w:rsid w:val="00766FEC"/>
    <w:rsid w:val="007729C7"/>
    <w:rsid w:val="007833EA"/>
    <w:rsid w:val="007A1811"/>
    <w:rsid w:val="007B05F8"/>
    <w:rsid w:val="007B6694"/>
    <w:rsid w:val="007C4AC6"/>
    <w:rsid w:val="007E5460"/>
    <w:rsid w:val="007F0478"/>
    <w:rsid w:val="00820B13"/>
    <w:rsid w:val="00823A95"/>
    <w:rsid w:val="00826553"/>
    <w:rsid w:val="00850021"/>
    <w:rsid w:val="008522C3"/>
    <w:rsid w:val="00866D79"/>
    <w:rsid w:val="0087079F"/>
    <w:rsid w:val="00897DAF"/>
    <w:rsid w:val="008A6897"/>
    <w:rsid w:val="008A7A88"/>
    <w:rsid w:val="008C1A79"/>
    <w:rsid w:val="008C31B6"/>
    <w:rsid w:val="008D3D81"/>
    <w:rsid w:val="008E47E7"/>
    <w:rsid w:val="00906523"/>
    <w:rsid w:val="009141A6"/>
    <w:rsid w:val="00923419"/>
    <w:rsid w:val="0092598E"/>
    <w:rsid w:val="00926711"/>
    <w:rsid w:val="00935A4E"/>
    <w:rsid w:val="00936453"/>
    <w:rsid w:val="0094649E"/>
    <w:rsid w:val="00950D05"/>
    <w:rsid w:val="00957896"/>
    <w:rsid w:val="00997CB2"/>
    <w:rsid w:val="009B11C3"/>
    <w:rsid w:val="009B18C9"/>
    <w:rsid w:val="009C3D61"/>
    <w:rsid w:val="00A33217"/>
    <w:rsid w:val="00A33AA3"/>
    <w:rsid w:val="00A47DD8"/>
    <w:rsid w:val="00A603B7"/>
    <w:rsid w:val="00A63A49"/>
    <w:rsid w:val="00A72084"/>
    <w:rsid w:val="00A83825"/>
    <w:rsid w:val="00A85B8E"/>
    <w:rsid w:val="00AA0FA4"/>
    <w:rsid w:val="00AB0811"/>
    <w:rsid w:val="00AE23DC"/>
    <w:rsid w:val="00AE4671"/>
    <w:rsid w:val="00B00F26"/>
    <w:rsid w:val="00B025A6"/>
    <w:rsid w:val="00B065D6"/>
    <w:rsid w:val="00B24F97"/>
    <w:rsid w:val="00B4588F"/>
    <w:rsid w:val="00B464A4"/>
    <w:rsid w:val="00B5261B"/>
    <w:rsid w:val="00B57CD5"/>
    <w:rsid w:val="00B73A19"/>
    <w:rsid w:val="00B87D30"/>
    <w:rsid w:val="00B90C24"/>
    <w:rsid w:val="00B97B2A"/>
    <w:rsid w:val="00BA0E0D"/>
    <w:rsid w:val="00BB2541"/>
    <w:rsid w:val="00BC795C"/>
    <w:rsid w:val="00BD049E"/>
    <w:rsid w:val="00BD1AC7"/>
    <w:rsid w:val="00BD316B"/>
    <w:rsid w:val="00BE0942"/>
    <w:rsid w:val="00BE485A"/>
    <w:rsid w:val="00BF1657"/>
    <w:rsid w:val="00BF173F"/>
    <w:rsid w:val="00BF5AFF"/>
    <w:rsid w:val="00BF72DD"/>
    <w:rsid w:val="00C02031"/>
    <w:rsid w:val="00C02F9C"/>
    <w:rsid w:val="00C12E60"/>
    <w:rsid w:val="00C15A14"/>
    <w:rsid w:val="00C345BF"/>
    <w:rsid w:val="00C34DF7"/>
    <w:rsid w:val="00C50662"/>
    <w:rsid w:val="00C55976"/>
    <w:rsid w:val="00C55BE6"/>
    <w:rsid w:val="00C630F3"/>
    <w:rsid w:val="00C6664F"/>
    <w:rsid w:val="00C66D34"/>
    <w:rsid w:val="00C804B8"/>
    <w:rsid w:val="00C812FA"/>
    <w:rsid w:val="00C83B03"/>
    <w:rsid w:val="00CD18BB"/>
    <w:rsid w:val="00CD3926"/>
    <w:rsid w:val="00CE11B6"/>
    <w:rsid w:val="00CF7C96"/>
    <w:rsid w:val="00D14941"/>
    <w:rsid w:val="00D25289"/>
    <w:rsid w:val="00D36989"/>
    <w:rsid w:val="00D47455"/>
    <w:rsid w:val="00D60668"/>
    <w:rsid w:val="00D6709B"/>
    <w:rsid w:val="00D97BE4"/>
    <w:rsid w:val="00DA385D"/>
    <w:rsid w:val="00DA6642"/>
    <w:rsid w:val="00DA7E83"/>
    <w:rsid w:val="00DB22F0"/>
    <w:rsid w:val="00DB4DEB"/>
    <w:rsid w:val="00DC229E"/>
    <w:rsid w:val="00DD237E"/>
    <w:rsid w:val="00DD54DB"/>
    <w:rsid w:val="00DD65B9"/>
    <w:rsid w:val="00DD66B2"/>
    <w:rsid w:val="00DE7532"/>
    <w:rsid w:val="00E00999"/>
    <w:rsid w:val="00E0319F"/>
    <w:rsid w:val="00E05B85"/>
    <w:rsid w:val="00E10097"/>
    <w:rsid w:val="00E14755"/>
    <w:rsid w:val="00E20293"/>
    <w:rsid w:val="00E226DD"/>
    <w:rsid w:val="00E24C2A"/>
    <w:rsid w:val="00E24FA2"/>
    <w:rsid w:val="00E26C08"/>
    <w:rsid w:val="00E32D61"/>
    <w:rsid w:val="00E338AC"/>
    <w:rsid w:val="00E345DE"/>
    <w:rsid w:val="00E55A30"/>
    <w:rsid w:val="00E70994"/>
    <w:rsid w:val="00E747BB"/>
    <w:rsid w:val="00E84CB8"/>
    <w:rsid w:val="00E858CC"/>
    <w:rsid w:val="00E957E0"/>
    <w:rsid w:val="00EA7DA6"/>
    <w:rsid w:val="00EB118F"/>
    <w:rsid w:val="00EC0438"/>
    <w:rsid w:val="00EC68CE"/>
    <w:rsid w:val="00ED1C04"/>
    <w:rsid w:val="00EE0511"/>
    <w:rsid w:val="00EF1F6D"/>
    <w:rsid w:val="00EF2508"/>
    <w:rsid w:val="00EF2E2D"/>
    <w:rsid w:val="00EF3690"/>
    <w:rsid w:val="00F07565"/>
    <w:rsid w:val="00F13A6E"/>
    <w:rsid w:val="00F23869"/>
    <w:rsid w:val="00F329B5"/>
    <w:rsid w:val="00F3357A"/>
    <w:rsid w:val="00F35299"/>
    <w:rsid w:val="00F4046A"/>
    <w:rsid w:val="00F453B2"/>
    <w:rsid w:val="00F45956"/>
    <w:rsid w:val="00F46975"/>
    <w:rsid w:val="00F6164D"/>
    <w:rsid w:val="00F64236"/>
    <w:rsid w:val="00F77346"/>
    <w:rsid w:val="00F774F5"/>
    <w:rsid w:val="00F851D6"/>
    <w:rsid w:val="00FC05B8"/>
    <w:rsid w:val="00FD17BA"/>
    <w:rsid w:val="00FD3017"/>
    <w:rsid w:val="00FE35B2"/>
    <w:rsid w:val="00FE3CDF"/>
    <w:rsid w:val="00FE512D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8348A"/>
  <w15:docId w15:val="{795F9039-5E19-403D-8C7A-EF7D38B9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B5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7896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57896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F3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F329B5"/>
    <w:pPr>
      <w:spacing w:before="100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7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A1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1811"/>
    <w:rPr>
      <w:rFonts w:ascii="Tahoma" w:hAnsi="Tahoma" w:cs="Times New Roman"/>
      <w:sz w:val="16"/>
      <w:lang w:eastAsia="en-US"/>
    </w:rPr>
  </w:style>
  <w:style w:type="character" w:styleId="a7">
    <w:name w:val="Strong"/>
    <w:uiPriority w:val="99"/>
    <w:qFormat/>
    <w:locked/>
    <w:rsid w:val="00BD316B"/>
    <w:rPr>
      <w:rFonts w:cs="Times New Roman"/>
      <w:b/>
      <w:bCs/>
    </w:rPr>
  </w:style>
  <w:style w:type="paragraph" w:styleId="a8">
    <w:name w:val="No Spacing"/>
    <w:link w:val="a9"/>
    <w:qFormat/>
    <w:rsid w:val="00BF72DD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251982"/>
    <w:rPr>
      <w:rFonts w:ascii="Times New Roman" w:eastAsia="Times New Roman" w:hAnsi="Times New Roman"/>
      <w:sz w:val="24"/>
      <w:szCs w:val="24"/>
    </w:rPr>
  </w:style>
  <w:style w:type="character" w:customStyle="1" w:styleId="c0">
    <w:name w:val="c0"/>
    <w:rsid w:val="000D0151"/>
  </w:style>
  <w:style w:type="character" w:customStyle="1" w:styleId="c4">
    <w:name w:val="c4"/>
    <w:rsid w:val="000D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2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FFA62-522F-41A1-AA9E-10EFF301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6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Комтех</cp:lastModifiedBy>
  <cp:revision>101</cp:revision>
  <cp:lastPrinted>2020-01-27T05:28:00Z</cp:lastPrinted>
  <dcterms:created xsi:type="dcterms:W3CDTF">2018-11-20T10:54:00Z</dcterms:created>
  <dcterms:modified xsi:type="dcterms:W3CDTF">2022-12-11T11:42:00Z</dcterms:modified>
</cp:coreProperties>
</file>